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body>
    <w:p w:rsidR="001A1840" w:rsidRDefault="001A1840" w14:paraId="59F1804E" w14:textId="77777777">
      <w:pPr>
        <w:pStyle w:val="Heading1"/>
        <w:spacing w:before="0"/>
        <w:ind w:right="-514" w:hanging="540"/>
        <w:rPr>
          <w:rFonts w:ascii="Arial" w:hAnsi="Arial" w:cs="Arial"/>
          <w:bCs w:val="0"/>
          <w:color w:val="244B5A"/>
          <w:sz w:val="24"/>
          <w:szCs w:val="24"/>
        </w:rPr>
      </w:pPr>
    </w:p>
    <w:p w:rsidRPr="00D54A51" w:rsidR="00B300FC" w:rsidP="111961D2" w:rsidRDefault="71A691E5" w14:paraId="795C0B1F" w14:textId="3D8047F9">
      <w:pPr>
        <w:pStyle w:val="Heading1"/>
        <w:spacing w:before="0" w:line="259" w:lineRule="auto"/>
        <w:ind w:right="-514" w:hanging="540"/>
        <w:rPr>
          <w:rFonts w:ascii="Arial" w:hAnsi="Arial" w:cs="Arial"/>
          <w:color w:val="244B5A"/>
          <w:sz w:val="24"/>
          <w:szCs w:val="24"/>
        </w:rPr>
      </w:pPr>
      <w:r w:rsidRPr="1C4C6DAB" w:rsidR="7B19138C">
        <w:rPr>
          <w:rFonts w:ascii="Arial" w:hAnsi="Arial" w:cs="Arial"/>
          <w:color w:val="244B5A"/>
          <w:sz w:val="24"/>
          <w:szCs w:val="24"/>
        </w:rPr>
        <w:t>BFT</w:t>
      </w:r>
      <w:r w:rsidRPr="1C4C6DAB" w:rsidR="36FEE0A4">
        <w:rPr>
          <w:rFonts w:ascii="Arial" w:hAnsi="Arial" w:cs="Arial"/>
          <w:color w:val="244B5A"/>
          <w:sz w:val="24"/>
          <w:szCs w:val="24"/>
        </w:rPr>
        <w:t xml:space="preserve"> diversity monitoring form</w:t>
      </w:r>
    </w:p>
    <w:p w:rsidRPr="00D54A51" w:rsidR="00B300FC" w:rsidRDefault="1BE7A676" w14:paraId="26DFC6B2" w14:textId="15561FBF">
      <w:pPr>
        <w:pStyle w:val="NormalWeb"/>
        <w:tabs>
          <w:tab w:val="left" w:pos="4423"/>
        </w:tabs>
        <w:spacing w:before="0" w:after="0"/>
        <w:ind w:left="-540"/>
      </w:pPr>
      <w:r w:rsidRPr="1C4C6DAB" w:rsidR="423FFF11">
        <w:rPr>
          <w:rFonts w:ascii="Arial" w:hAnsi="Arial" w:cs="Arial"/>
          <w:color w:val="244B5A"/>
        </w:rPr>
        <w:t>Borders Forest Trust</w:t>
      </w:r>
      <w:r w:rsidRPr="1C4C6DAB" w:rsidR="7652219C">
        <w:rPr>
          <w:rFonts w:ascii="Arial" w:hAnsi="Arial" w:cs="Arial"/>
          <w:color w:val="244B5A"/>
        </w:rPr>
        <w:t xml:space="preserve"> </w:t>
      </w:r>
      <w:r w:rsidRPr="1C4C6DAB" w:rsidR="36FEE0A4">
        <w:rPr>
          <w:rFonts w:ascii="Arial" w:hAnsi="Arial" w:cs="Arial"/>
          <w:color w:val="244B5A"/>
        </w:rPr>
        <w:t>wants to meet the aims and commitments set out in its equality</w:t>
      </w:r>
      <w:r w:rsidRPr="1C4C6DAB" w:rsidR="4A4204B7">
        <w:rPr>
          <w:rFonts w:ascii="Arial" w:hAnsi="Arial" w:cs="Arial"/>
          <w:color w:val="244B5A"/>
        </w:rPr>
        <w:t xml:space="preserve"> and diversity</w:t>
      </w:r>
      <w:r w:rsidRPr="1C4C6DAB" w:rsidR="36FEE0A4">
        <w:rPr>
          <w:rFonts w:ascii="Arial" w:hAnsi="Arial" w:cs="Arial"/>
          <w:color w:val="244B5A"/>
        </w:rPr>
        <w:t xml:space="preserve"> policy. </w:t>
      </w:r>
    </w:p>
    <w:p w:rsidRPr="00D54A51" w:rsidR="00B300FC" w:rsidP="111961D2" w:rsidRDefault="00B300FC" w14:paraId="06E1A7A9" w14:textId="08010655">
      <w:pPr>
        <w:pStyle w:val="NormalWeb"/>
        <w:tabs>
          <w:tab w:val="left" w:pos="4423"/>
        </w:tabs>
        <w:spacing w:before="0" w:after="0"/>
        <w:ind w:left="-540"/>
        <w:rPr>
          <w:rFonts w:ascii="Arial" w:hAnsi="Arial" w:cs="Arial"/>
          <w:color w:val="244B5A"/>
        </w:rPr>
      </w:pPr>
    </w:p>
    <w:p w:rsidRPr="00D54A51" w:rsidR="00B300FC" w:rsidRDefault="1D47C4B3" w14:paraId="795C0B23" w14:textId="789C658C">
      <w:pPr>
        <w:pStyle w:val="NormalWeb"/>
        <w:tabs>
          <w:tab w:val="left" w:pos="4423"/>
        </w:tabs>
        <w:spacing w:before="0" w:after="0"/>
        <w:ind w:left="-540"/>
        <w:rPr>
          <w:rFonts w:ascii="Arial" w:hAnsi="Arial" w:cs="Arial"/>
        </w:rPr>
      </w:pPr>
      <w:r w:rsidRPr="111961D2">
        <w:rPr>
          <w:rFonts w:ascii="Arial" w:hAnsi="Arial" w:cs="Arial"/>
          <w:color w:val="244B5A"/>
        </w:rPr>
        <w:t>This includes not discriminating under the Equality Act 2010 and building an accurate picture of the make-up of the workforce in encouraging equality and diversity.</w:t>
      </w:r>
    </w:p>
    <w:p w:rsidRPr="00D54A51" w:rsidR="00B300FC" w:rsidRDefault="00B300FC" w14:paraId="795C0B24" w14:textId="7777777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color w:val="244B5A"/>
        </w:rPr>
      </w:pPr>
    </w:p>
    <w:p w:rsidRPr="00D54A51" w:rsidR="00B300FC" w:rsidRDefault="001F0D98" w14:paraId="795C0B25" w14:textId="7777777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color w:val="244B5A"/>
        </w:rPr>
      </w:pPr>
      <w:r w:rsidRPr="111961D2">
        <w:rPr>
          <w:rFonts w:ascii="Arial" w:hAnsi="Arial" w:cs="Arial"/>
          <w:color w:val="244B5A"/>
        </w:rPr>
        <w:t xml:space="preserve">The organisation needs your help and co-operation to enable it to do this </w:t>
      </w:r>
      <w:r w:rsidRPr="111961D2">
        <w:rPr>
          <w:rFonts w:ascii="Arial" w:hAnsi="Arial" w:cs="Arial"/>
          <w:b/>
          <w:bCs/>
          <w:color w:val="244B5A"/>
        </w:rPr>
        <w:t>but filling in this form is voluntary.</w:t>
      </w:r>
    </w:p>
    <w:p w:rsidRPr="00D54A51" w:rsidR="00B300FC" w:rsidRDefault="00B300FC" w14:paraId="795C0B26" w14:textId="7777777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color w:val="244B5A"/>
        </w:rPr>
      </w:pPr>
    </w:p>
    <w:p w:rsidRPr="00D54A51" w:rsidR="00B300FC" w:rsidP="1C4C6DAB" w:rsidRDefault="001F0D98" w14:paraId="795C0B27" w14:textId="4427EFF4">
      <w:pPr>
        <w:pStyle w:val="Standard"/>
        <w:suppressLineNumbers w:val="0"/>
        <w:tabs>
          <w:tab w:val="left" w:leader="none" w:pos="4696"/>
        </w:tabs>
        <w:bidi w:val="0"/>
        <w:spacing w:before="0" w:beforeAutospacing="off" w:after="0" w:afterAutospacing="off" w:line="259" w:lineRule="auto"/>
        <w:ind w:left="-539" w:right="0"/>
        <w:jc w:val="left"/>
      </w:pPr>
      <w:r w:rsidRPr="1C4C6DAB" w:rsidR="0E5E1ACB">
        <w:rPr>
          <w:rFonts w:ascii="Arial" w:hAnsi="Arial" w:cs="Arial"/>
          <w:color w:val="244B5A"/>
        </w:rPr>
        <w:t xml:space="preserve">Please return the completed form to </w:t>
      </w:r>
      <w:r w:rsidRPr="1C4C6DAB" w:rsidR="11068B53">
        <w:rPr>
          <w:rFonts w:ascii="Arial" w:hAnsi="Arial" w:cs="Arial"/>
          <w:color w:val="244B5A"/>
        </w:rPr>
        <w:t>the same email as your application.</w:t>
      </w:r>
    </w:p>
    <w:p w:rsidR="1C4C6DAB" w:rsidP="1C4C6DAB" w:rsidRDefault="1C4C6DAB" w14:paraId="6B0D74C8" w14:textId="61E06CB2">
      <w:pPr>
        <w:pStyle w:val="Standard"/>
        <w:suppressLineNumbers w:val="0"/>
        <w:tabs>
          <w:tab w:val="left" w:leader="none" w:pos="4696"/>
        </w:tabs>
        <w:bidi w:val="0"/>
        <w:spacing w:before="0" w:beforeAutospacing="off" w:after="0" w:afterAutospacing="off" w:line="259" w:lineRule="auto"/>
        <w:ind w:left="-539" w:right="0"/>
        <w:jc w:val="left"/>
        <w:rPr>
          <w:rFonts w:ascii="Arial" w:hAnsi="Arial" w:cs="Arial"/>
          <w:color w:val="244B5A"/>
        </w:rPr>
      </w:pPr>
    </w:p>
    <w:p w:rsidR="11068B53" w:rsidP="1C4C6DAB" w:rsidRDefault="11068B53" w14:paraId="36EBDB48" w14:textId="49986792">
      <w:pPr>
        <w:pStyle w:val="Standard"/>
        <w:suppressLineNumbers w:val="0"/>
        <w:tabs>
          <w:tab w:val="left" w:leader="none" w:pos="4696"/>
        </w:tabs>
        <w:bidi w:val="0"/>
        <w:spacing w:before="0" w:beforeAutospacing="off" w:after="0" w:afterAutospacing="off" w:line="259" w:lineRule="auto"/>
        <w:ind w:left="-539" w:right="0"/>
        <w:jc w:val="left"/>
      </w:pPr>
      <w:r w:rsidRPr="1C4C6DAB" w:rsidR="11068B53">
        <w:rPr>
          <w:rFonts w:ascii="Arial" w:hAnsi="Arial" w:cs="Arial"/>
          <w:color w:val="244B5A"/>
        </w:rPr>
        <w:t>Role you have applied for</w:t>
      </w:r>
      <w:r w:rsidRPr="1C4C6DAB" w:rsidR="04D3D40B">
        <w:rPr>
          <w:rFonts w:ascii="Arial" w:hAnsi="Arial" w:cs="Arial"/>
          <w:color w:val="244B5A"/>
        </w:rPr>
        <w:t xml:space="preserve"> at BFT</w:t>
      </w:r>
      <w:r w:rsidRPr="1C4C6DAB" w:rsidR="11068B53">
        <w:rPr>
          <w:rFonts w:ascii="Arial" w:hAnsi="Arial" w:cs="Arial"/>
          <w:color w:val="244B5A"/>
        </w:rPr>
        <w:t xml:space="preserve">: </w:t>
      </w:r>
      <w:r w:rsidRPr="1C4C6DAB" w:rsidR="11068B53">
        <w:rPr>
          <w:rFonts w:ascii="Arial" w:hAnsi="Arial" w:cs="Arial"/>
          <w:color w:val="FF0000"/>
        </w:rPr>
        <w:t>[please insert the name of the role you are applying for]</w:t>
      </w:r>
    </w:p>
    <w:p w:rsidR="1C4C6DAB" w:rsidP="1C4C6DAB" w:rsidRDefault="1C4C6DAB" w14:paraId="1B338A56" w14:textId="582AE16F">
      <w:pPr>
        <w:pStyle w:val="Standard"/>
        <w:suppressLineNumbers w:val="0"/>
        <w:tabs>
          <w:tab w:val="left" w:leader="none" w:pos="4696"/>
        </w:tabs>
        <w:bidi w:val="0"/>
        <w:spacing w:before="0" w:beforeAutospacing="off" w:after="0" w:afterAutospacing="off" w:line="259" w:lineRule="auto"/>
        <w:ind w:left="-539" w:right="0"/>
        <w:jc w:val="left"/>
        <w:rPr>
          <w:rFonts w:ascii="Arial" w:hAnsi="Arial" w:cs="Arial"/>
          <w:color w:val="FF0000"/>
        </w:rPr>
      </w:pPr>
    </w:p>
    <w:p w:rsidR="072540EF" w:rsidP="1C4C6DAB" w:rsidRDefault="072540EF" w14:paraId="617C0528" w14:textId="73C8E5A3">
      <w:pPr>
        <w:pStyle w:val="Standard"/>
        <w:suppressLineNumbers w:val="0"/>
        <w:tabs>
          <w:tab w:val="left" w:leader="none" w:pos="4696"/>
        </w:tabs>
        <w:bidi w:val="0"/>
        <w:spacing w:before="0" w:beforeAutospacing="off" w:after="0" w:afterAutospacing="off" w:line="259" w:lineRule="auto"/>
        <w:ind w:left="-539" w:right="0"/>
        <w:jc w:val="left"/>
      </w:pPr>
      <w:r w:rsidRPr="1C4C6DAB" w:rsidR="072540EF">
        <w:rPr>
          <w:rFonts w:ascii="Arial" w:hAnsi="Arial" w:cs="Arial"/>
          <w:color w:val="auto"/>
        </w:rPr>
        <w:t>Closing date for this role:</w:t>
      </w:r>
      <w:r w:rsidRPr="1C4C6DAB" w:rsidR="072540EF">
        <w:rPr>
          <w:rFonts w:ascii="Arial" w:hAnsi="Arial" w:cs="Arial"/>
          <w:color w:val="FF0000"/>
        </w:rPr>
        <w:t xml:space="preserve"> [please insert the closing date for the role you applied for]</w:t>
      </w:r>
    </w:p>
    <w:p w:rsidR="111961D2" w:rsidP="111961D2" w:rsidRDefault="111961D2" w14:paraId="36C400EB" w14:textId="035D50B6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6984329B">
        <w:trPr>
          <w:trHeight w:val="300"/>
        </w:trPr>
        <w:tc>
          <w:tcPr>
            <w:tcW w:w="4148" w:type="dxa"/>
            <w:tcMar/>
          </w:tcPr>
          <w:p w:rsidR="11068B53" w:rsidP="1C4C6DAB" w:rsidRDefault="11068B53" w14:paraId="0C259AFB" w14:textId="56C2AAAB">
            <w:pPr>
              <w:pStyle w:val="Standard"/>
            </w:pPr>
            <w:r w:rsidRPr="1C4C6DAB" w:rsidR="11068B53">
              <w:rPr>
                <w:rFonts w:ascii="Arial" w:hAnsi="Arial" w:cs="Arial"/>
                <w:b w:val="1"/>
                <w:bCs w:val="1"/>
                <w:color w:val="244B5A"/>
              </w:rPr>
              <w:t>Gender</w:t>
            </w:r>
          </w:p>
        </w:tc>
        <w:tc>
          <w:tcPr>
            <w:tcW w:w="4148" w:type="dxa"/>
            <w:tcMar/>
          </w:tcPr>
          <w:p w:rsidR="73C9ABFD" w:rsidP="1C4C6DAB" w:rsidRDefault="73C9ABFD" w14:paraId="79405C7D" w14:textId="78ABED7C">
            <w:pPr>
              <w:pStyle w:val="Standard"/>
            </w:pPr>
            <w:r w:rsidRPr="1C4C6DAB" w:rsidR="73C9ABFD">
              <w:rPr>
                <w:rFonts w:ascii="Arial" w:hAnsi="Arial" w:cs="Arial"/>
                <w:b w:val="1"/>
                <w:bCs w:val="1"/>
                <w:color w:val="244B5A"/>
              </w:rPr>
              <w:t xml:space="preserve">Say yes </w:t>
            </w:r>
            <w:r w:rsidRPr="1C4C6DAB" w:rsidR="7E711C74">
              <w:rPr>
                <w:rFonts w:ascii="Arial" w:hAnsi="Arial" w:cs="Arial"/>
                <w:b w:val="1"/>
                <w:bCs w:val="1"/>
                <w:color w:val="244B5A"/>
              </w:rPr>
              <w:t xml:space="preserve">(or follow instruction) </w:t>
            </w:r>
            <w:r w:rsidRPr="1C4C6DAB" w:rsidR="73C9ABFD">
              <w:rPr>
                <w:rFonts w:ascii="Arial" w:hAnsi="Arial" w:cs="Arial"/>
                <w:b w:val="1"/>
                <w:bCs w:val="1"/>
                <w:color w:val="244B5A"/>
              </w:rPr>
              <w:t>to one of the</w:t>
            </w:r>
            <w:r w:rsidRPr="1C4C6DAB" w:rsidR="486F7315">
              <w:rPr>
                <w:rFonts w:ascii="Arial" w:hAnsi="Arial" w:cs="Arial"/>
                <w:b w:val="1"/>
                <w:bCs w:val="1"/>
                <w:color w:val="244B5A"/>
              </w:rPr>
              <w:t xml:space="preserve"> following:</w:t>
            </w:r>
          </w:p>
        </w:tc>
      </w:tr>
      <w:tr w:rsidR="1C4C6DAB" w:rsidTr="1C4C6DAB" w14:paraId="0AAF8B7E">
        <w:trPr>
          <w:trHeight w:val="300"/>
        </w:trPr>
        <w:tc>
          <w:tcPr>
            <w:tcW w:w="4148" w:type="dxa"/>
            <w:tcMar/>
          </w:tcPr>
          <w:p w:rsidR="73C9ABFD" w:rsidP="1C4C6DAB" w:rsidRDefault="73C9ABFD" w14:paraId="48443957" w14:textId="5CAB382F">
            <w:pPr>
              <w:pStyle w:val="Standard"/>
            </w:pPr>
            <w:r w:rsidRPr="1C4C6DAB" w:rsidR="73C9ABFD">
              <w:rPr>
                <w:rFonts w:ascii="Arial" w:hAnsi="Arial" w:cs="Arial"/>
                <w:b w:val="1"/>
                <w:bCs w:val="1"/>
                <w:color w:val="244B5A"/>
              </w:rPr>
              <w:t>Man</w:t>
            </w:r>
          </w:p>
        </w:tc>
        <w:tc>
          <w:tcPr>
            <w:tcW w:w="4148" w:type="dxa"/>
            <w:tcMar/>
          </w:tcPr>
          <w:p w:rsidR="1C4C6DAB" w:rsidP="1C4C6DAB" w:rsidRDefault="1C4C6DAB" w14:paraId="23BD7EE3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036DC3D">
        <w:trPr>
          <w:trHeight w:val="300"/>
        </w:trPr>
        <w:tc>
          <w:tcPr>
            <w:tcW w:w="4148" w:type="dxa"/>
            <w:tcMar/>
          </w:tcPr>
          <w:p w:rsidR="702916B4" w:rsidP="1C4C6DAB" w:rsidRDefault="702916B4" w14:paraId="3FE6D25F" w14:textId="3122906E">
            <w:pPr>
              <w:pStyle w:val="Standard"/>
            </w:pPr>
            <w:r w:rsidRPr="1C4C6DAB" w:rsidR="702916B4">
              <w:rPr>
                <w:rFonts w:ascii="Arial" w:hAnsi="Arial" w:cs="Arial"/>
                <w:b w:val="1"/>
                <w:bCs w:val="1"/>
                <w:color w:val="244B5A"/>
              </w:rPr>
              <w:t>Woman</w:t>
            </w:r>
          </w:p>
        </w:tc>
        <w:tc>
          <w:tcPr>
            <w:tcW w:w="4148" w:type="dxa"/>
            <w:tcMar/>
          </w:tcPr>
          <w:p w:rsidR="1C4C6DAB" w:rsidP="1C4C6DAB" w:rsidRDefault="1C4C6DAB" w14:paraId="0E82D943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AAFF5A4">
        <w:trPr>
          <w:trHeight w:val="300"/>
        </w:trPr>
        <w:tc>
          <w:tcPr>
            <w:tcW w:w="4148" w:type="dxa"/>
            <w:tcMar/>
          </w:tcPr>
          <w:p w:rsidR="702916B4" w:rsidP="1C4C6DAB" w:rsidRDefault="702916B4" w14:paraId="7DE56852" w14:textId="7EEE8AF0">
            <w:pPr>
              <w:pStyle w:val="Standard"/>
            </w:pPr>
            <w:r w:rsidRPr="1C4C6DAB" w:rsidR="702916B4">
              <w:rPr>
                <w:rFonts w:ascii="Arial" w:hAnsi="Arial" w:cs="Arial"/>
                <w:b w:val="1"/>
                <w:bCs w:val="1"/>
                <w:color w:val="244B5A"/>
              </w:rPr>
              <w:t>Intersex</w:t>
            </w:r>
          </w:p>
        </w:tc>
        <w:tc>
          <w:tcPr>
            <w:tcW w:w="4148" w:type="dxa"/>
            <w:tcMar/>
          </w:tcPr>
          <w:p w:rsidR="1C4C6DAB" w:rsidP="1C4C6DAB" w:rsidRDefault="1C4C6DAB" w14:paraId="52ADA71A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28EED37D">
        <w:trPr>
          <w:trHeight w:val="300"/>
        </w:trPr>
        <w:tc>
          <w:tcPr>
            <w:tcW w:w="4148" w:type="dxa"/>
            <w:tcMar/>
          </w:tcPr>
          <w:p w:rsidR="2FDBC9B9" w:rsidP="1C4C6DAB" w:rsidRDefault="2FDBC9B9" w14:paraId="6E4F108C" w14:textId="598C557D">
            <w:pPr>
              <w:pStyle w:val="Standard"/>
            </w:pPr>
            <w:r w:rsidRPr="1C4C6DAB" w:rsidR="2FDBC9B9">
              <w:rPr>
                <w:rFonts w:ascii="Arial" w:hAnsi="Arial" w:cs="Arial"/>
                <w:b w:val="1"/>
                <w:bCs w:val="1"/>
                <w:color w:val="244B5A"/>
              </w:rPr>
              <w:t>Non-binary</w:t>
            </w:r>
          </w:p>
        </w:tc>
        <w:tc>
          <w:tcPr>
            <w:tcW w:w="4148" w:type="dxa"/>
            <w:tcMar/>
          </w:tcPr>
          <w:p w:rsidR="1C4C6DAB" w:rsidP="1C4C6DAB" w:rsidRDefault="1C4C6DAB" w14:paraId="19F85D44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6189AF7">
        <w:trPr>
          <w:trHeight w:val="300"/>
        </w:trPr>
        <w:tc>
          <w:tcPr>
            <w:tcW w:w="4148" w:type="dxa"/>
            <w:tcMar/>
          </w:tcPr>
          <w:p w:rsidR="47CF3518" w:rsidP="1C4C6DAB" w:rsidRDefault="47CF3518" w14:paraId="75F03076" w14:textId="055C1DA2">
            <w:pPr>
              <w:pStyle w:val="Standard"/>
            </w:pPr>
            <w:r w:rsidRPr="1C4C6DAB" w:rsidR="47CF3518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1BDFA2EB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719B4B3">
        <w:trPr>
          <w:trHeight w:val="300"/>
        </w:trPr>
        <w:tc>
          <w:tcPr>
            <w:tcW w:w="4148" w:type="dxa"/>
            <w:tcMar/>
          </w:tcPr>
          <w:p w:rsidR="47CF3518" w:rsidP="1C4C6DAB" w:rsidRDefault="47CF3518" w14:paraId="06B914D4" w14:textId="5738F6CC">
            <w:pPr>
              <w:pStyle w:val="Standard"/>
            </w:pPr>
            <w:r w:rsidRPr="1C4C6DAB" w:rsidR="47CF3518">
              <w:rPr>
                <w:rFonts w:ascii="Arial" w:hAnsi="Arial" w:cs="Arial"/>
                <w:b w:val="1"/>
                <w:bCs w:val="1"/>
                <w:color w:val="244B5A"/>
              </w:rPr>
              <w:t>If you prefer to use your own term, please complete here:</w:t>
            </w:r>
          </w:p>
        </w:tc>
        <w:tc>
          <w:tcPr>
            <w:tcW w:w="4148" w:type="dxa"/>
            <w:tcMar/>
          </w:tcPr>
          <w:p w:rsidR="1C4C6DAB" w:rsidP="1C4C6DAB" w:rsidRDefault="1C4C6DAB" w14:paraId="24499B5C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="1C4C6DAB" w:rsidP="1C4C6DAB" w:rsidRDefault="1C4C6DAB" w14:paraId="6991A7EF" w14:textId="71BD600E">
      <w:pPr>
        <w:pStyle w:val="Standard"/>
        <w:suppressLineNumbers w:val="0"/>
        <w:bidi w:val="0"/>
        <w:spacing w:before="0" w:beforeAutospacing="off" w:after="0" w:afterAutospacing="off" w:line="259" w:lineRule="auto"/>
        <w:ind w:left="-567" w:right="0"/>
        <w:jc w:val="both"/>
        <w:rPr>
          <w:rFonts w:ascii="Arial" w:hAnsi="Arial" w:cs="Arial"/>
          <w:b w:val="1"/>
          <w:bCs w:val="1"/>
          <w:color w:val="244B5A"/>
        </w:rPr>
      </w:pPr>
    </w:p>
    <w:p w:rsidR="1C4C6DAB" w:rsidP="1C4C6DAB" w:rsidRDefault="1C4C6DAB" w14:paraId="22280F42" w14:textId="20D0CA8F">
      <w:pPr>
        <w:pStyle w:val="Standard"/>
        <w:suppressLineNumbers w:val="0"/>
        <w:bidi w:val="0"/>
        <w:spacing w:before="0" w:beforeAutospacing="off" w:after="0" w:afterAutospacing="off" w:line="259" w:lineRule="auto"/>
        <w:ind w:left="-567" w:right="0"/>
        <w:jc w:val="both"/>
        <w:rPr>
          <w:rFonts w:ascii="Arial" w:hAnsi="Arial" w:cs="Arial"/>
          <w:b w:val="1"/>
          <w:bCs w:val="1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1EA57072">
        <w:trPr>
          <w:trHeight w:val="300"/>
        </w:trPr>
        <w:tc>
          <w:tcPr>
            <w:tcW w:w="4148" w:type="dxa"/>
            <w:tcMar/>
          </w:tcPr>
          <w:p w:rsidR="42DABF01" w:rsidP="1C4C6DAB" w:rsidRDefault="42DABF01" w14:paraId="0F6EA6E1" w14:textId="724CC88B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42DABF01">
              <w:rPr>
                <w:rFonts w:ascii="Arial" w:hAnsi="Arial" w:cs="Arial"/>
                <w:b w:val="1"/>
                <w:bCs w:val="1"/>
                <w:color w:val="244B5A"/>
              </w:rPr>
              <w:t>Are you married or in a civil partnership?</w:t>
            </w:r>
          </w:p>
        </w:tc>
        <w:tc>
          <w:tcPr>
            <w:tcW w:w="4148" w:type="dxa"/>
            <w:tcMar/>
          </w:tcPr>
          <w:p w:rsidR="7AA2E4EF" w:rsidP="1C4C6DAB" w:rsidRDefault="7AA2E4EF" w14:paraId="64E519D3" w14:textId="63368F96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  <w:r w:rsidRPr="1C4C6DAB" w:rsidR="7AA2E4EF">
              <w:rPr>
                <w:rFonts w:ascii="Arial" w:hAnsi="Arial" w:cs="Arial"/>
                <w:b w:val="1"/>
                <w:bCs w:val="1"/>
                <w:color w:val="244B5A"/>
              </w:rPr>
              <w:t>Say yes to one of the following:</w:t>
            </w:r>
          </w:p>
          <w:p w:rsidR="1C4C6DAB" w:rsidP="1C4C6DAB" w:rsidRDefault="1C4C6DAB" w14:paraId="7C36AD4C" w14:textId="1F67E926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64788585">
        <w:trPr>
          <w:trHeight w:val="300"/>
        </w:trPr>
        <w:tc>
          <w:tcPr>
            <w:tcW w:w="4148" w:type="dxa"/>
            <w:tcMar/>
          </w:tcPr>
          <w:p w:rsidR="764A2CED" w:rsidP="1C4C6DAB" w:rsidRDefault="764A2CED" w14:paraId="57888C26" w14:textId="76FAD994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764A2CED">
              <w:rPr>
                <w:rFonts w:ascii="Arial" w:hAnsi="Arial" w:cs="Arial"/>
                <w:b w:val="1"/>
                <w:bCs w:val="1"/>
                <w:color w:val="244B5A"/>
              </w:rPr>
              <w:t>Yes</w:t>
            </w:r>
          </w:p>
        </w:tc>
        <w:tc>
          <w:tcPr>
            <w:tcW w:w="4148" w:type="dxa"/>
            <w:tcMar/>
          </w:tcPr>
          <w:p w:rsidR="1C4C6DAB" w:rsidP="1C4C6DAB" w:rsidRDefault="1C4C6DAB" w14:paraId="4437DEAD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F7CB59C">
        <w:trPr>
          <w:trHeight w:val="300"/>
        </w:trPr>
        <w:tc>
          <w:tcPr>
            <w:tcW w:w="4148" w:type="dxa"/>
            <w:tcMar/>
          </w:tcPr>
          <w:p w:rsidR="764A2CED" w:rsidP="1C4C6DAB" w:rsidRDefault="764A2CED" w14:paraId="0DE28A88" w14:textId="6DF33BE2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764A2CED">
              <w:rPr>
                <w:rFonts w:ascii="Arial" w:hAnsi="Arial" w:cs="Arial"/>
                <w:b w:val="1"/>
                <w:bCs w:val="1"/>
                <w:color w:val="244B5A"/>
              </w:rPr>
              <w:t>No</w:t>
            </w:r>
          </w:p>
        </w:tc>
        <w:tc>
          <w:tcPr>
            <w:tcW w:w="4148" w:type="dxa"/>
            <w:tcMar/>
          </w:tcPr>
          <w:p w:rsidR="1C4C6DAB" w:rsidP="1C4C6DAB" w:rsidRDefault="1C4C6DAB" w14:paraId="57A445A8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5EA6C61">
        <w:trPr>
          <w:trHeight w:val="300"/>
        </w:trPr>
        <w:tc>
          <w:tcPr>
            <w:tcW w:w="4148" w:type="dxa"/>
            <w:tcMar/>
          </w:tcPr>
          <w:p w:rsidR="764A2CED" w:rsidP="1C4C6DAB" w:rsidRDefault="764A2CED" w14:paraId="4BC2AAC0" w14:textId="796A65B5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764A2CED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347DCDA5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="1C4C6DAB" w:rsidP="1C4C6DAB" w:rsidRDefault="1C4C6DAB" w14:paraId="06C779B6" w14:textId="4FB12BDE">
      <w:pPr>
        <w:pStyle w:val="Standard"/>
        <w:suppressLineNumbers w:val="0"/>
        <w:bidi w:val="0"/>
        <w:spacing w:before="0" w:beforeAutospacing="off" w:after="0" w:afterAutospacing="off" w:line="259" w:lineRule="auto"/>
        <w:ind w:left="-567" w:right="0"/>
        <w:jc w:val="both"/>
        <w:rPr>
          <w:rFonts w:ascii="Arial" w:hAnsi="Arial" w:cs="Arial"/>
          <w:b w:val="1"/>
          <w:bCs w:val="1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7680DFB0">
        <w:trPr>
          <w:trHeight w:val="300"/>
        </w:trPr>
        <w:tc>
          <w:tcPr>
            <w:tcW w:w="4148" w:type="dxa"/>
            <w:tcMar/>
          </w:tcPr>
          <w:p w:rsidR="764A2CED" w:rsidP="1C4C6DAB" w:rsidRDefault="764A2CED" w14:paraId="3544DC6A" w14:textId="2EB0ADB3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764A2CED">
              <w:rPr>
                <w:rFonts w:ascii="Arial" w:hAnsi="Arial" w:cs="Arial"/>
                <w:b w:val="1"/>
                <w:bCs w:val="1"/>
                <w:color w:val="244B5A"/>
              </w:rPr>
              <w:t>Age</w:t>
            </w:r>
          </w:p>
        </w:tc>
        <w:tc>
          <w:tcPr>
            <w:tcW w:w="4148" w:type="dxa"/>
            <w:tcMar/>
          </w:tcPr>
          <w:p w:rsidR="1C4C6DAB" w:rsidP="1C4C6DAB" w:rsidRDefault="1C4C6DAB" w14:paraId="4E9DF690" w14:textId="63368F96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Say yes </w:t>
            </w: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to one of the following:</w:t>
            </w:r>
          </w:p>
        </w:tc>
      </w:tr>
      <w:tr w:rsidR="1C4C6DAB" w:rsidTr="1C4C6DAB" w14:paraId="72BD316B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66C9E2B2" w14:textId="33982B2D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16-24</w:t>
            </w:r>
          </w:p>
        </w:tc>
        <w:tc>
          <w:tcPr>
            <w:tcW w:w="4148" w:type="dxa"/>
            <w:tcMar/>
          </w:tcPr>
          <w:p w:rsidR="1C4C6DAB" w:rsidP="1C4C6DAB" w:rsidRDefault="1C4C6DAB" w14:paraId="1A22A19E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611DEB03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72A9A809" w14:textId="7E21D2C0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25-29</w:t>
            </w:r>
          </w:p>
        </w:tc>
        <w:tc>
          <w:tcPr>
            <w:tcW w:w="4148" w:type="dxa"/>
            <w:tcMar/>
          </w:tcPr>
          <w:p w:rsidR="1C4C6DAB" w:rsidP="1C4C6DAB" w:rsidRDefault="1C4C6DAB" w14:paraId="36AF3421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9795DE4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44E9D7F2" w14:textId="1BA51E95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30-34</w:t>
            </w:r>
          </w:p>
        </w:tc>
        <w:tc>
          <w:tcPr>
            <w:tcW w:w="4148" w:type="dxa"/>
            <w:tcMar/>
          </w:tcPr>
          <w:p w:rsidR="1C4C6DAB" w:rsidP="1C4C6DAB" w:rsidRDefault="1C4C6DAB" w14:paraId="3350E0FC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C3B1FC7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07031715" w14:textId="7DD58AA4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35-39</w:t>
            </w:r>
          </w:p>
        </w:tc>
        <w:tc>
          <w:tcPr>
            <w:tcW w:w="4148" w:type="dxa"/>
            <w:tcMar/>
          </w:tcPr>
          <w:p w:rsidR="1C4C6DAB" w:rsidP="1C4C6DAB" w:rsidRDefault="1C4C6DAB" w14:paraId="0256891E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FF985EA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6AD1D55D" w14:textId="7F082F99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40-44</w:t>
            </w:r>
          </w:p>
        </w:tc>
        <w:tc>
          <w:tcPr>
            <w:tcW w:w="4148" w:type="dxa"/>
            <w:tcMar/>
          </w:tcPr>
          <w:p w:rsidR="1C4C6DAB" w:rsidP="1C4C6DAB" w:rsidRDefault="1C4C6DAB" w14:paraId="2C9D4E7E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6527EA77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79A81B1A" w14:textId="2B5A867F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45-49</w:t>
            </w:r>
          </w:p>
        </w:tc>
        <w:tc>
          <w:tcPr>
            <w:tcW w:w="4148" w:type="dxa"/>
            <w:tcMar/>
          </w:tcPr>
          <w:p w:rsidR="1C4C6DAB" w:rsidP="1C4C6DAB" w:rsidRDefault="1C4C6DAB" w14:paraId="48454DC6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7557398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1D22C5ED" w14:textId="01D4FAFC">
            <w:pPr>
              <w:pStyle w:val="Standard"/>
              <w:spacing w:line="240" w:lineRule="auto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50-54</w:t>
            </w:r>
          </w:p>
        </w:tc>
        <w:tc>
          <w:tcPr>
            <w:tcW w:w="4148" w:type="dxa"/>
            <w:tcMar/>
          </w:tcPr>
          <w:p w:rsidR="1C4C6DAB" w:rsidP="1C4C6DAB" w:rsidRDefault="1C4C6DAB" w14:paraId="78BE67D6" w14:textId="6E6C7F33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2BAAAC9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5A27B461" w14:textId="4023359F">
            <w:pPr>
              <w:pStyle w:val="Standard"/>
              <w:spacing w:line="240" w:lineRule="auto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55-59</w:t>
            </w:r>
          </w:p>
        </w:tc>
        <w:tc>
          <w:tcPr>
            <w:tcW w:w="4148" w:type="dxa"/>
            <w:tcMar/>
          </w:tcPr>
          <w:p w:rsidR="1C4C6DAB" w:rsidP="1C4C6DAB" w:rsidRDefault="1C4C6DAB" w14:paraId="40642A4E" w14:textId="0C6B41C9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D9D5316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1408658C" w14:textId="529EF90D">
            <w:pPr>
              <w:pStyle w:val="Standard"/>
              <w:spacing w:line="240" w:lineRule="auto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60-64</w:t>
            </w:r>
          </w:p>
        </w:tc>
        <w:tc>
          <w:tcPr>
            <w:tcW w:w="4148" w:type="dxa"/>
            <w:tcMar/>
          </w:tcPr>
          <w:p w:rsidR="1C4C6DAB" w:rsidP="1C4C6DAB" w:rsidRDefault="1C4C6DAB" w14:paraId="37DE45F0" w14:textId="6BB61597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069B9DB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3B73509F" w14:textId="38F675CB">
            <w:pPr>
              <w:pStyle w:val="Standard"/>
              <w:spacing w:line="240" w:lineRule="auto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65+</w:t>
            </w:r>
          </w:p>
        </w:tc>
        <w:tc>
          <w:tcPr>
            <w:tcW w:w="4148" w:type="dxa"/>
            <w:tcMar/>
          </w:tcPr>
          <w:p w:rsidR="1C4C6DAB" w:rsidP="1C4C6DAB" w:rsidRDefault="1C4C6DAB" w14:paraId="1117887E" w14:textId="05A231A6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6C857A5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4A62B963" w14:textId="75F223D2">
            <w:pPr>
              <w:pStyle w:val="Standard"/>
              <w:spacing w:line="240" w:lineRule="auto"/>
              <w:jc w:val="left"/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06B17474" w14:textId="1B552E2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="1C4C6DAB" w:rsidP="1C4C6DAB" w:rsidRDefault="1C4C6DAB" w14:paraId="5A629BAE" w14:textId="50BF0865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p w:rsidR="1C4C6DAB" w:rsidP="1C4C6DAB" w:rsidRDefault="1C4C6DAB" w14:paraId="3F553295" w14:textId="47764F33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p w:rsidR="1C4C6DAB" w:rsidP="1C4C6DAB" w:rsidRDefault="1C4C6DAB" w14:paraId="4E0EFE29" w14:textId="2EF1D445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p w:rsidR="111961D2" w:rsidP="111961D2" w:rsidRDefault="111961D2" w14:paraId="2DE234A8" w14:textId="7D3691DC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09C92F45">
        <w:trPr>
          <w:trHeight w:val="300"/>
        </w:trPr>
        <w:tc>
          <w:tcPr>
            <w:tcW w:w="4148" w:type="dxa"/>
            <w:tcMar/>
          </w:tcPr>
          <w:p w:rsidR="60360D67" w:rsidP="1C4C6DAB" w:rsidRDefault="60360D67" w14:paraId="1C7F0DE8" w14:textId="3B63F262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1C4C6DAB" w:rsidR="60360D67">
              <w:rPr>
                <w:rFonts w:ascii="Arial" w:hAnsi="Arial" w:cs="Arial"/>
                <w:b w:val="1"/>
                <w:bCs w:val="1"/>
                <w:color w:val="244B5A"/>
              </w:rPr>
              <w:t xml:space="preserve">What is your ethnicity? </w:t>
            </w:r>
            <w:r w:rsidRPr="1C4C6DAB" w:rsidR="60360D67">
              <w:rPr>
                <w:rFonts w:ascii="Arial" w:hAnsi="Arial" w:cs="Arial"/>
                <w:color w:val="244B5A"/>
                <w:lang w:val="en-US"/>
              </w:rPr>
              <w:t xml:space="preserve">Ethnic origin is not about nationality, place of </w:t>
            </w:r>
            <w:r w:rsidRPr="1C4C6DAB" w:rsidR="60072686">
              <w:rPr>
                <w:rFonts w:ascii="Arial" w:hAnsi="Arial" w:cs="Arial"/>
                <w:color w:val="244B5A"/>
                <w:lang w:val="en-US"/>
              </w:rPr>
              <w:t>birth,</w:t>
            </w:r>
            <w:r w:rsidRPr="1C4C6DAB" w:rsidR="60360D67">
              <w:rPr>
                <w:rFonts w:ascii="Arial" w:hAnsi="Arial" w:cs="Arial"/>
                <w:color w:val="244B5A"/>
                <w:lang w:val="en-US"/>
              </w:rPr>
              <w:t xml:space="preserve"> or citizenship.</w:t>
            </w:r>
          </w:p>
        </w:tc>
        <w:tc>
          <w:tcPr>
            <w:tcW w:w="4148" w:type="dxa"/>
            <w:tcMar/>
          </w:tcPr>
          <w:p w:rsidR="1C4C6DAB" w:rsidP="1C4C6DAB" w:rsidRDefault="1C4C6DAB" w14:paraId="4177E59D" w14:textId="78ABED7C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Say yes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(or follow instruction)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to one of the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 following:</w:t>
            </w:r>
          </w:p>
        </w:tc>
      </w:tr>
      <w:tr w:rsidR="1C4C6DAB" w:rsidTr="1C4C6DAB" w14:paraId="1011DC4F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7A2DE417" w14:textId="3FB6C1B5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6A73B3E">
              <w:rPr>
                <w:rFonts w:ascii="Arial" w:hAnsi="Arial" w:cs="Arial"/>
                <w:b w:val="1"/>
                <w:bCs w:val="1"/>
                <w:color w:val="244B5A"/>
              </w:rPr>
              <w:t>White</w:t>
            </w:r>
          </w:p>
        </w:tc>
        <w:tc>
          <w:tcPr>
            <w:tcW w:w="4148" w:type="dxa"/>
            <w:tcMar/>
          </w:tcPr>
          <w:p w:rsidR="1C4C6DAB" w:rsidP="1C4C6DAB" w:rsidRDefault="1C4C6DAB" w14:paraId="4C33CC95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BE78F58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2130A053" w14:textId="3988E18D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English</w:t>
            </w:r>
          </w:p>
        </w:tc>
        <w:tc>
          <w:tcPr>
            <w:tcW w:w="4148" w:type="dxa"/>
            <w:tcMar/>
          </w:tcPr>
          <w:p w:rsidR="1C4C6DAB" w:rsidP="1C4C6DAB" w:rsidRDefault="1C4C6DAB" w14:paraId="0FCCD4B5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A9528E8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1521B89E" w14:textId="54D81230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Welsh</w:t>
            </w:r>
          </w:p>
        </w:tc>
        <w:tc>
          <w:tcPr>
            <w:tcW w:w="4148" w:type="dxa"/>
            <w:tcMar/>
          </w:tcPr>
          <w:p w:rsidR="1C4C6DAB" w:rsidP="1C4C6DAB" w:rsidRDefault="1C4C6DAB" w14:paraId="18913AF0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0F45FAD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3ED42D4B" w14:textId="7EC93406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Scottish</w:t>
            </w:r>
          </w:p>
        </w:tc>
        <w:tc>
          <w:tcPr>
            <w:tcW w:w="4148" w:type="dxa"/>
            <w:tcMar/>
          </w:tcPr>
          <w:p w:rsidR="1C4C6DAB" w:rsidP="1C4C6DAB" w:rsidRDefault="1C4C6DAB" w14:paraId="58921656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5923610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1D9BCB78" w14:textId="3D672285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Northern Irish</w:t>
            </w:r>
          </w:p>
        </w:tc>
        <w:tc>
          <w:tcPr>
            <w:tcW w:w="4148" w:type="dxa"/>
            <w:tcMar/>
          </w:tcPr>
          <w:p w:rsidR="1C4C6DAB" w:rsidP="1C4C6DAB" w:rsidRDefault="1C4C6DAB" w14:paraId="48747DB9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0CDDEA9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370DCE47" w14:textId="786D7364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0"/>
                <w:bCs w:val="0"/>
                <w:color w:val="244B5A"/>
              </w:rPr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Irish</w:t>
            </w:r>
          </w:p>
        </w:tc>
        <w:tc>
          <w:tcPr>
            <w:tcW w:w="4148" w:type="dxa"/>
            <w:tcMar/>
          </w:tcPr>
          <w:p w:rsidR="1C4C6DAB" w:rsidP="1C4C6DAB" w:rsidRDefault="1C4C6DAB" w14:paraId="1F3BA975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EAF6E52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5C509C67" w14:textId="4397056C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0"/>
                <w:bCs w:val="0"/>
                <w:color w:val="244B5A"/>
              </w:rPr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British</w:t>
            </w:r>
          </w:p>
        </w:tc>
        <w:tc>
          <w:tcPr>
            <w:tcW w:w="4148" w:type="dxa"/>
            <w:tcMar/>
          </w:tcPr>
          <w:p w:rsidR="1C4C6DAB" w:rsidP="1C4C6DAB" w:rsidRDefault="1C4C6DAB" w14:paraId="7504B99C" w14:textId="16C53CB9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35DAC8D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3E3509FD" w14:textId="0CE6E295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0"/>
                <w:bCs w:val="0"/>
                <w:color w:val="244B5A"/>
              </w:rPr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Gypsy or Irish Traveller</w:t>
            </w:r>
          </w:p>
        </w:tc>
        <w:tc>
          <w:tcPr>
            <w:tcW w:w="4148" w:type="dxa"/>
            <w:tcMar/>
          </w:tcPr>
          <w:p w:rsidR="1C4C6DAB" w:rsidP="1C4C6DAB" w:rsidRDefault="1C4C6DAB" w14:paraId="676111DD" w14:textId="12B9055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8C245EE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364F1476" w14:textId="3E77CA4A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0"/>
                <w:bCs w:val="0"/>
                <w:color w:val="244B5A"/>
              </w:rPr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122240E0" w14:textId="758BFC4A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9038804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67ACC070" w14:textId="6D39E363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0"/>
                <w:bCs w:val="0"/>
                <w:color w:val="244B5A"/>
              </w:rPr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Other white background, please write in:</w:t>
            </w:r>
          </w:p>
        </w:tc>
        <w:tc>
          <w:tcPr>
            <w:tcW w:w="4148" w:type="dxa"/>
            <w:tcMar/>
          </w:tcPr>
          <w:p w:rsidR="1C4C6DAB" w:rsidP="1C4C6DAB" w:rsidRDefault="1C4C6DAB" w14:paraId="1287A22A" w14:textId="5E2F37CA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6BCB7EB3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35B05658" w14:textId="440A1037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1"/>
                <w:bCs w:val="1"/>
                <w:color w:val="244B5A"/>
              </w:rPr>
              <w:t>Mixed/multiple ethnic groups</w:t>
            </w:r>
          </w:p>
        </w:tc>
        <w:tc>
          <w:tcPr>
            <w:tcW w:w="4148" w:type="dxa"/>
            <w:tcMar/>
          </w:tcPr>
          <w:p w:rsidR="1C4C6DAB" w:rsidP="1C4C6DAB" w:rsidRDefault="1C4C6DAB" w14:paraId="6EBE5DC1" w14:textId="27C7BBEB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14E387F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7C50C7BE" w14:textId="4881FE5B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 xml:space="preserve">White and Black </w:t>
            </w:r>
            <w:r w:rsidRPr="1C4C6DAB" w:rsidR="289E18F7">
              <w:rPr>
                <w:rFonts w:ascii="Arial" w:hAnsi="Arial" w:cs="Arial"/>
                <w:b w:val="0"/>
                <w:bCs w:val="0"/>
                <w:color w:val="244B5A"/>
              </w:rPr>
              <w:t>Caribbean</w:t>
            </w:r>
          </w:p>
        </w:tc>
        <w:tc>
          <w:tcPr>
            <w:tcW w:w="4148" w:type="dxa"/>
            <w:tcMar/>
          </w:tcPr>
          <w:p w:rsidR="1C4C6DAB" w:rsidP="1C4C6DAB" w:rsidRDefault="1C4C6DAB" w14:paraId="227C391B" w14:textId="4F9BE60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66F68AC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17D225C7" w14:textId="697C8BBC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White and Black African</w:t>
            </w:r>
          </w:p>
        </w:tc>
        <w:tc>
          <w:tcPr>
            <w:tcW w:w="4148" w:type="dxa"/>
            <w:tcMar/>
          </w:tcPr>
          <w:p w:rsidR="1C4C6DAB" w:rsidP="1C4C6DAB" w:rsidRDefault="1C4C6DAB" w14:paraId="5DEBC787" w14:textId="6F009A1B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1C181F4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56BFBEC0" w14:textId="711473D2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White and Asian</w:t>
            </w:r>
          </w:p>
        </w:tc>
        <w:tc>
          <w:tcPr>
            <w:tcW w:w="4148" w:type="dxa"/>
            <w:tcMar/>
          </w:tcPr>
          <w:p w:rsidR="1C4C6DAB" w:rsidP="1C4C6DAB" w:rsidRDefault="1C4C6DAB" w14:paraId="07BA3305" w14:textId="4CEF83BA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E2548B6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2981B5A6" w14:textId="0D999B69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06F69C8E" w14:textId="217BB8E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F04BEBB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2CB0CF4E" w14:textId="6500AB0A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Any other mixed background, please write in:</w:t>
            </w:r>
          </w:p>
        </w:tc>
        <w:tc>
          <w:tcPr>
            <w:tcW w:w="4148" w:type="dxa"/>
            <w:tcMar/>
          </w:tcPr>
          <w:p w:rsidR="1C4C6DAB" w:rsidP="1C4C6DAB" w:rsidRDefault="1C4C6DAB" w14:paraId="72540D5F" w14:textId="589C31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302A538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59C65A9B" w14:textId="2E0FC53C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1"/>
                <w:bCs w:val="1"/>
                <w:color w:val="244B5A"/>
              </w:rPr>
            </w:pPr>
            <w:r w:rsidRPr="1C4C6DAB" w:rsidR="66A73B3E">
              <w:rPr>
                <w:rFonts w:ascii="Arial" w:hAnsi="Arial" w:cs="Arial"/>
                <w:b w:val="1"/>
                <w:bCs w:val="1"/>
                <w:color w:val="244B5A"/>
              </w:rPr>
              <w:t>Asian/Asian British</w:t>
            </w:r>
          </w:p>
        </w:tc>
        <w:tc>
          <w:tcPr>
            <w:tcW w:w="4148" w:type="dxa"/>
            <w:tcMar/>
          </w:tcPr>
          <w:p w:rsidR="1C4C6DAB" w:rsidP="1C4C6DAB" w:rsidRDefault="1C4C6DAB" w14:paraId="2FC07C00" w14:textId="0E3FA8FC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18E32F7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3EA76529" w14:textId="1010E966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Indian</w:t>
            </w:r>
          </w:p>
        </w:tc>
        <w:tc>
          <w:tcPr>
            <w:tcW w:w="4148" w:type="dxa"/>
            <w:tcMar/>
          </w:tcPr>
          <w:p w:rsidR="1C4C6DAB" w:rsidP="1C4C6DAB" w:rsidRDefault="1C4C6DAB" w14:paraId="0A54F2E4" w14:textId="23CF329E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09B6BBD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256AB049" w14:textId="46C1D619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Pakistani</w:t>
            </w:r>
          </w:p>
        </w:tc>
        <w:tc>
          <w:tcPr>
            <w:tcW w:w="4148" w:type="dxa"/>
            <w:tcMar/>
          </w:tcPr>
          <w:p w:rsidR="1C4C6DAB" w:rsidP="1C4C6DAB" w:rsidRDefault="1C4C6DAB" w14:paraId="5C0B5A84" w14:textId="1227127B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45439BC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695FAAFF" w14:textId="7C40814F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Bangladeshi</w:t>
            </w:r>
          </w:p>
        </w:tc>
        <w:tc>
          <w:tcPr>
            <w:tcW w:w="4148" w:type="dxa"/>
            <w:tcMar/>
          </w:tcPr>
          <w:p w:rsidR="1C4C6DAB" w:rsidP="1C4C6DAB" w:rsidRDefault="1C4C6DAB" w14:paraId="64817EDF" w14:textId="5F13D46E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B70E4D1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0B93FC56" w14:textId="2D3656EF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Chinese</w:t>
            </w:r>
          </w:p>
        </w:tc>
        <w:tc>
          <w:tcPr>
            <w:tcW w:w="4148" w:type="dxa"/>
            <w:tcMar/>
          </w:tcPr>
          <w:p w:rsidR="1C4C6DAB" w:rsidP="1C4C6DAB" w:rsidRDefault="1C4C6DAB" w14:paraId="16CE7898" w14:textId="3E32E4B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53804A5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571496D1" w14:textId="653B4823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74B0DDD0" w14:textId="1BA1EB12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215D0C2D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171A7317" w14:textId="185387CB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Any other Asian background, please write in:</w:t>
            </w:r>
          </w:p>
        </w:tc>
        <w:tc>
          <w:tcPr>
            <w:tcW w:w="4148" w:type="dxa"/>
            <w:tcMar/>
          </w:tcPr>
          <w:p w:rsidR="1C4C6DAB" w:rsidP="1C4C6DAB" w:rsidRDefault="1C4C6DAB" w14:paraId="4995C953" w14:textId="629EC0E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B15FFD3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09BBB233" w14:textId="14EED86E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1"/>
                <w:bCs w:val="1"/>
                <w:color w:val="244B5A"/>
              </w:rPr>
            </w:pPr>
            <w:r w:rsidRPr="1C4C6DAB" w:rsidR="66A73B3E">
              <w:rPr>
                <w:rFonts w:ascii="Arial" w:hAnsi="Arial" w:cs="Arial"/>
                <w:b w:val="1"/>
                <w:bCs w:val="1"/>
                <w:color w:val="244B5A"/>
              </w:rPr>
              <w:t>Black/African/Caribbean/ Black British</w:t>
            </w:r>
          </w:p>
        </w:tc>
        <w:tc>
          <w:tcPr>
            <w:tcW w:w="4148" w:type="dxa"/>
            <w:tcMar/>
          </w:tcPr>
          <w:p w:rsidR="1C4C6DAB" w:rsidP="1C4C6DAB" w:rsidRDefault="1C4C6DAB" w14:paraId="1D922C33" w14:textId="49FAA799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64C2BD29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507E3C4D" w14:textId="0054DCE5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African</w:t>
            </w:r>
          </w:p>
        </w:tc>
        <w:tc>
          <w:tcPr>
            <w:tcW w:w="4148" w:type="dxa"/>
            <w:tcMar/>
          </w:tcPr>
          <w:p w:rsidR="1C4C6DAB" w:rsidP="1C4C6DAB" w:rsidRDefault="1C4C6DAB" w14:paraId="32E78BA9" w14:textId="2EDFF474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F4A6DCB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40A3DB0E" w14:textId="2384F33E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Caribbean</w:t>
            </w:r>
          </w:p>
        </w:tc>
        <w:tc>
          <w:tcPr>
            <w:tcW w:w="4148" w:type="dxa"/>
            <w:tcMar/>
          </w:tcPr>
          <w:p w:rsidR="1C4C6DAB" w:rsidP="1C4C6DAB" w:rsidRDefault="1C4C6DAB" w14:paraId="25F3FB6F" w14:textId="197916A6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9970339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32A54D46" w14:textId="741DC7A4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203954BF" w14:textId="3D33D5BC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4D47693">
        <w:trPr>
          <w:trHeight w:val="300"/>
        </w:trPr>
        <w:tc>
          <w:tcPr>
            <w:tcW w:w="4148" w:type="dxa"/>
            <w:tcMar/>
          </w:tcPr>
          <w:p w:rsidR="66A73B3E" w:rsidP="1C4C6DAB" w:rsidRDefault="66A73B3E" w14:paraId="7CAB4F45" w14:textId="17E1CB74">
            <w:pPr>
              <w:pStyle w:val="Standard"/>
              <w:spacing w:line="240" w:lineRule="auto"/>
              <w:jc w:val="left"/>
            </w:pPr>
            <w:r w:rsidRPr="1C4C6DAB" w:rsidR="66A73B3E">
              <w:rPr>
                <w:rFonts w:ascii="Arial" w:hAnsi="Arial" w:cs="Arial"/>
                <w:b w:val="0"/>
                <w:bCs w:val="0"/>
                <w:color w:val="244B5A"/>
              </w:rPr>
              <w:t>Any other Black/African/Caribbean background, please write in:</w:t>
            </w:r>
          </w:p>
        </w:tc>
        <w:tc>
          <w:tcPr>
            <w:tcW w:w="4148" w:type="dxa"/>
            <w:tcMar/>
          </w:tcPr>
          <w:p w:rsidR="1C4C6DAB" w:rsidP="1C4C6DAB" w:rsidRDefault="1C4C6DAB" w14:paraId="755D4186" w14:textId="65A26BE4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5FC43D6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08F4F60C" w14:textId="19568467">
            <w:pPr>
              <w:pStyle w:val="Standard"/>
              <w:spacing w:line="240" w:lineRule="auto"/>
              <w:jc w:val="left"/>
            </w:pPr>
            <w:bookmarkStart w:name="_Int_SuFHtxmk" w:id="552640992"/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Other</w:t>
            </w:r>
            <w:bookmarkEnd w:id="552640992"/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 ethnic group</w:t>
            </w:r>
          </w:p>
        </w:tc>
        <w:tc>
          <w:tcPr>
            <w:tcW w:w="4148" w:type="dxa"/>
            <w:tcMar/>
          </w:tcPr>
          <w:p w:rsidR="1C4C6DAB" w:rsidP="1C4C6DAB" w:rsidRDefault="1C4C6DAB" w14:paraId="24901BCB" w14:textId="04D4AF2E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39C638D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6312FB02" w14:textId="2D0DE54F">
            <w:pPr>
              <w:pStyle w:val="Standard"/>
              <w:spacing w:line="240" w:lineRule="auto"/>
              <w:jc w:val="left"/>
            </w:pPr>
            <w:r w:rsidRPr="1C4C6DAB" w:rsidR="1C4C6DAB">
              <w:rPr>
                <w:rFonts w:ascii="Arial" w:hAnsi="Arial" w:cs="Arial"/>
                <w:b w:val="0"/>
                <w:bCs w:val="0"/>
                <w:color w:val="244B5A"/>
              </w:rPr>
              <w:t>Arab</w:t>
            </w:r>
          </w:p>
        </w:tc>
        <w:tc>
          <w:tcPr>
            <w:tcW w:w="4148" w:type="dxa"/>
            <w:tcMar/>
          </w:tcPr>
          <w:p w:rsidR="1C4C6DAB" w:rsidP="1C4C6DAB" w:rsidRDefault="1C4C6DAB" w14:paraId="483C3FDC" w14:textId="48D8FED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48D9FF8">
        <w:trPr>
          <w:trHeight w:val="300"/>
        </w:trPr>
        <w:tc>
          <w:tcPr>
            <w:tcW w:w="4148" w:type="dxa"/>
            <w:tcMar/>
          </w:tcPr>
          <w:p w:rsidR="22B22F9C" w:rsidP="1C4C6DAB" w:rsidRDefault="22B22F9C" w14:paraId="00745A0F" w14:textId="4DDCF3EC">
            <w:pPr>
              <w:pStyle w:val="Standard"/>
              <w:spacing w:line="240" w:lineRule="auto"/>
              <w:jc w:val="left"/>
            </w:pPr>
            <w:r w:rsidRPr="1C4C6DAB" w:rsidR="22B22F9C">
              <w:rPr>
                <w:rFonts w:ascii="Arial" w:hAnsi="Arial" w:cs="Arial"/>
                <w:b w:val="0"/>
                <w:bCs w:val="0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013837F5" w14:textId="6330A04E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DCCCCDE">
        <w:trPr>
          <w:trHeight w:val="300"/>
        </w:trPr>
        <w:tc>
          <w:tcPr>
            <w:tcW w:w="4148" w:type="dxa"/>
            <w:tcMar/>
          </w:tcPr>
          <w:p w:rsidR="22B22F9C" w:rsidP="1C4C6DAB" w:rsidRDefault="22B22F9C" w14:paraId="4D8794ED" w14:textId="17C21BF6">
            <w:pPr>
              <w:pStyle w:val="Standard"/>
              <w:spacing w:line="240" w:lineRule="auto"/>
              <w:jc w:val="left"/>
            </w:pPr>
            <w:r w:rsidRPr="1C4C6DAB" w:rsidR="22B22F9C">
              <w:rPr>
                <w:rFonts w:ascii="Arial" w:hAnsi="Arial" w:cs="Arial"/>
                <w:b w:val="0"/>
                <w:bCs w:val="0"/>
                <w:color w:val="244B5A"/>
              </w:rPr>
              <w:t>Any other ethnic groups, please write in:</w:t>
            </w:r>
          </w:p>
        </w:tc>
        <w:tc>
          <w:tcPr>
            <w:tcW w:w="4148" w:type="dxa"/>
            <w:tcMar/>
          </w:tcPr>
          <w:p w:rsidR="1C4C6DAB" w:rsidP="1C4C6DAB" w:rsidRDefault="1C4C6DAB" w14:paraId="4E612664" w14:textId="3B30F91D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="1C4C6DAB" w:rsidP="1C4C6DAB" w:rsidRDefault="1C4C6DAB" w14:paraId="4287B1AB" w14:textId="11B2D41F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p w:rsidRPr="00D54A51" w:rsidR="00B300FC" w:rsidRDefault="00B300FC" w14:paraId="795C0B2E" w14:textId="77777777">
      <w:pPr>
        <w:pStyle w:val="Standard"/>
        <w:ind w:left="-567"/>
        <w:jc w:val="both"/>
        <w:rPr>
          <w:rFonts w:ascii="Arial" w:hAnsi="Arial" w:cs="Arial"/>
          <w:bCs/>
          <w:color w:val="244B5A"/>
          <w:lang w:val="en-US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767E6BD6">
        <w:trPr>
          <w:trHeight w:val="300"/>
        </w:trPr>
        <w:tc>
          <w:tcPr>
            <w:tcW w:w="4148" w:type="dxa"/>
            <w:tcMar/>
          </w:tcPr>
          <w:p w:rsidR="22B22F9C" w:rsidP="1C4C6DAB" w:rsidRDefault="22B22F9C" w14:paraId="740F01EA" w14:textId="4218E2AA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22B22F9C">
              <w:rPr>
                <w:rFonts w:ascii="Arial" w:hAnsi="Arial" w:cs="Arial"/>
                <w:b w:val="1"/>
                <w:bCs w:val="1"/>
                <w:color w:val="244B5A"/>
              </w:rPr>
              <w:t>Do you consider yourself to have a disability</w:t>
            </w:r>
            <w:r w:rsidRPr="1C4C6DAB" w:rsidR="7C40FA88">
              <w:rPr>
                <w:rFonts w:ascii="Arial" w:hAnsi="Arial" w:cs="Arial"/>
                <w:b w:val="1"/>
                <w:bCs w:val="1"/>
                <w:color w:val="244B5A"/>
              </w:rPr>
              <w:t xml:space="preserve"> or </w:t>
            </w:r>
            <w:r w:rsidRPr="1C4C6DAB" w:rsidR="4C80B801">
              <w:rPr>
                <w:rFonts w:ascii="Arial" w:hAnsi="Arial" w:cs="Arial"/>
                <w:b w:val="1"/>
                <w:bCs w:val="1"/>
                <w:color w:val="244B5A"/>
              </w:rPr>
              <w:t>long-term</w:t>
            </w:r>
            <w:r w:rsidRPr="1C4C6DAB" w:rsidR="7C40FA88">
              <w:rPr>
                <w:rFonts w:ascii="Arial" w:hAnsi="Arial" w:cs="Arial"/>
                <w:b w:val="1"/>
                <w:bCs w:val="1"/>
                <w:color w:val="244B5A"/>
              </w:rPr>
              <w:t xml:space="preserve"> health condition?</w:t>
            </w:r>
          </w:p>
        </w:tc>
        <w:tc>
          <w:tcPr>
            <w:tcW w:w="4148" w:type="dxa"/>
            <w:tcMar/>
          </w:tcPr>
          <w:p w:rsidR="1C4C6DAB" w:rsidP="1C4C6DAB" w:rsidRDefault="1C4C6DAB" w14:paraId="5F8F4140" w14:textId="353D8BD2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Say yes to one of the following:</w:t>
            </w:r>
          </w:p>
        </w:tc>
      </w:tr>
      <w:tr w:rsidR="1C4C6DAB" w:rsidTr="1C4C6DAB" w14:paraId="1856EBCE">
        <w:trPr>
          <w:trHeight w:val="300"/>
        </w:trPr>
        <w:tc>
          <w:tcPr>
            <w:tcW w:w="4148" w:type="dxa"/>
            <w:tcMar/>
          </w:tcPr>
          <w:p w:rsidR="35FEA7E9" w:rsidP="1C4C6DAB" w:rsidRDefault="35FEA7E9" w14:paraId="30D6E478" w14:textId="552424F2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35FEA7E9">
              <w:rPr>
                <w:rFonts w:ascii="Arial" w:hAnsi="Arial" w:cs="Arial"/>
                <w:b w:val="1"/>
                <w:bCs w:val="1"/>
                <w:color w:val="244B5A"/>
              </w:rPr>
              <w:t>Yes</w:t>
            </w:r>
          </w:p>
        </w:tc>
        <w:tc>
          <w:tcPr>
            <w:tcW w:w="4148" w:type="dxa"/>
            <w:tcMar/>
          </w:tcPr>
          <w:p w:rsidR="1C4C6DAB" w:rsidP="1C4C6DAB" w:rsidRDefault="1C4C6DAB" w14:paraId="1B26C453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A80225D">
        <w:trPr>
          <w:trHeight w:val="300"/>
        </w:trPr>
        <w:tc>
          <w:tcPr>
            <w:tcW w:w="4148" w:type="dxa"/>
            <w:tcMar/>
          </w:tcPr>
          <w:p w:rsidR="35FEA7E9" w:rsidP="1C4C6DAB" w:rsidRDefault="35FEA7E9" w14:paraId="1C38E4C9" w14:textId="6383CCA9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35FEA7E9">
              <w:rPr>
                <w:rFonts w:ascii="Arial" w:hAnsi="Arial" w:cs="Arial"/>
                <w:b w:val="1"/>
                <w:bCs w:val="1"/>
                <w:color w:val="244B5A"/>
              </w:rPr>
              <w:t>No</w:t>
            </w:r>
          </w:p>
        </w:tc>
        <w:tc>
          <w:tcPr>
            <w:tcW w:w="4148" w:type="dxa"/>
            <w:tcMar/>
          </w:tcPr>
          <w:p w:rsidR="1C4C6DAB" w:rsidP="1C4C6DAB" w:rsidRDefault="1C4C6DAB" w14:paraId="5976756F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ADFA60C">
        <w:trPr>
          <w:trHeight w:val="300"/>
        </w:trPr>
        <w:tc>
          <w:tcPr>
            <w:tcW w:w="4148" w:type="dxa"/>
            <w:tcMar/>
          </w:tcPr>
          <w:p w:rsidR="35FEA7E9" w:rsidP="1C4C6DAB" w:rsidRDefault="35FEA7E9" w14:paraId="7FE37BB0" w14:textId="4EA418E2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35FEA7E9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2DD19C6E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6938DE71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251E9180" w14:textId="598C557D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Non-binary</w:t>
            </w:r>
          </w:p>
        </w:tc>
        <w:tc>
          <w:tcPr>
            <w:tcW w:w="4148" w:type="dxa"/>
            <w:tcMar/>
          </w:tcPr>
          <w:p w:rsidR="1C4C6DAB" w:rsidP="1C4C6DAB" w:rsidRDefault="1C4C6DAB" w14:paraId="507D3341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C2D6C31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68A05176" w14:textId="055C1DA2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00E98AA2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21E8686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2EA0BDD0" w14:textId="5738F6CC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If you prefer to use your own term, please complete here:</w:t>
            </w:r>
          </w:p>
        </w:tc>
        <w:tc>
          <w:tcPr>
            <w:tcW w:w="4148" w:type="dxa"/>
            <w:tcMar/>
          </w:tcPr>
          <w:p w:rsidR="1C4C6DAB" w:rsidP="1C4C6DAB" w:rsidRDefault="1C4C6DAB" w14:paraId="3C15A822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Pr="00D54A51" w:rsidR="00B300FC" w:rsidRDefault="00B300FC" w14:paraId="795C0B36" w14:textId="2C17C6E7">
      <w:pPr>
        <w:pStyle w:val="Standard"/>
        <w:ind w:left="-567"/>
        <w:jc w:val="both"/>
        <w:rPr>
          <w:rFonts w:ascii="Arial" w:hAnsi="Arial" w:cs="Arial"/>
          <w:color w:val="244B5A"/>
        </w:rPr>
      </w:pPr>
    </w:p>
    <w:p w:rsidRPr="00D54A51" w:rsidR="00B300FC" w:rsidRDefault="00B300FC" w14:paraId="795C0B3E" w14:textId="5D5772C7">
      <w:pPr>
        <w:pStyle w:val="Standard"/>
        <w:ind w:left="-567"/>
        <w:jc w:val="both"/>
        <w:rPr>
          <w:rFonts w:ascii="Arial" w:hAnsi="Arial" w:cs="Arial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0A023171">
        <w:trPr>
          <w:trHeight w:val="300"/>
        </w:trPr>
        <w:tc>
          <w:tcPr>
            <w:tcW w:w="4148" w:type="dxa"/>
            <w:tcMar/>
          </w:tcPr>
          <w:p w:rsidR="0DE31C9F" w:rsidP="1C4C6DAB" w:rsidRDefault="0DE31C9F" w14:paraId="046FA740" w14:textId="39F9EBA4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0DE31C9F">
              <w:rPr>
                <w:rFonts w:ascii="Arial" w:hAnsi="Arial" w:cs="Arial"/>
                <w:b w:val="1"/>
                <w:bCs w:val="1"/>
                <w:color w:val="244B5A"/>
              </w:rPr>
              <w:t>What is the effect or impact of your disability or health condition on your ability to give your best at work?</w:t>
            </w:r>
          </w:p>
        </w:tc>
        <w:tc>
          <w:tcPr>
            <w:tcW w:w="4148" w:type="dxa"/>
            <w:tcMar/>
          </w:tcPr>
          <w:p w:rsidR="0DE31C9F" w:rsidP="1C4C6DAB" w:rsidRDefault="0DE31C9F" w14:paraId="5003404C" w14:textId="6F8B0C7B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0DE31C9F">
              <w:rPr>
                <w:rFonts w:ascii="Arial" w:hAnsi="Arial" w:cs="Arial"/>
                <w:b w:val="1"/>
                <w:bCs w:val="1"/>
                <w:color w:val="244B5A"/>
              </w:rPr>
              <w:t>Please write in below</w:t>
            </w:r>
          </w:p>
        </w:tc>
      </w:tr>
      <w:tr w:rsidR="1C4C6DAB" w:rsidTr="1C4C6DAB" w14:paraId="25AF29C3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57F23079" w14:textId="10D5FB93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  <w:tc>
          <w:tcPr>
            <w:tcW w:w="4148" w:type="dxa"/>
            <w:tcMar/>
          </w:tcPr>
          <w:p w:rsidR="1C4C6DAB" w:rsidP="1C4C6DAB" w:rsidRDefault="1C4C6DAB" w14:paraId="36F99BC7" w14:textId="70647A7A">
            <w:pPr>
              <w:pStyle w:val="Standard"/>
              <w:spacing w:line="240" w:lineRule="auto"/>
              <w:jc w:val="left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Pr="00D54A51" w:rsidR="00B300FC" w:rsidP="1C4C6DAB" w:rsidRDefault="00B300FC" w14:paraId="7D3ABA75" w14:textId="45CDD38B">
      <w:pPr>
        <w:pStyle w:val="Standard"/>
        <w:ind/>
        <w:rPr>
          <w:rFonts w:ascii="Arial" w:hAnsi="Arial" w:cs="Arial"/>
          <w:b w:val="1"/>
          <w:bCs w:val="1"/>
          <w:color w:val="244B5A"/>
        </w:rPr>
      </w:pPr>
    </w:p>
    <w:p w:rsidRPr="00D54A51" w:rsidR="00B300FC" w:rsidP="1C4C6DAB" w:rsidRDefault="00B300FC" w14:paraId="795C0B45" w14:textId="575724B0">
      <w:pPr>
        <w:pStyle w:val="Standard"/>
        <w:ind w:left="-567"/>
        <w:jc w:val="both"/>
        <w:rPr>
          <w:rFonts w:ascii="Arial" w:hAnsi="Arial" w:cs="Arial"/>
          <w:i w:val="1"/>
          <w:iCs w:val="1"/>
          <w:color w:val="244B5A"/>
        </w:rPr>
      </w:pPr>
    </w:p>
    <w:p w:rsidRPr="00D54A51" w:rsidR="00B300FC" w:rsidRDefault="001F0D98" w14:paraId="795C0B46" w14:textId="77777777">
      <w:pPr>
        <w:pStyle w:val="Standard"/>
        <w:ind w:left="-567"/>
      </w:pPr>
      <w:r w:rsidRPr="1C4C6DAB" w:rsidR="0E5E1ACB">
        <w:rPr>
          <w:rFonts w:ascii="Arial" w:hAnsi="Arial" w:cs="Arial"/>
          <w:color w:val="244B5A"/>
        </w:rPr>
        <w:t>The information in this form is for monitoring purposes only. If you believe you need a ‘reasonable adjustment</w:t>
      </w:r>
      <w:bookmarkStart w:name="_Int_68xdpe6z" w:id="199332681"/>
      <w:r w:rsidRPr="1C4C6DAB" w:rsidR="0E5E1ACB">
        <w:rPr>
          <w:rFonts w:ascii="Arial" w:hAnsi="Arial" w:cs="Arial"/>
          <w:color w:val="244B5A"/>
        </w:rPr>
        <w:t>’,</w:t>
      </w:r>
      <w:bookmarkEnd w:id="199332681"/>
      <w:r w:rsidRPr="1C4C6DAB" w:rsidR="0E5E1ACB">
        <w:rPr>
          <w:rFonts w:ascii="Arial" w:hAnsi="Arial" w:cs="Arial"/>
          <w:color w:val="244B5A"/>
        </w:rPr>
        <w:t xml:space="preserve"> then please discuss this with your manager, or the manager running the recruitment process if you are a job applicant.</w:t>
      </w:r>
    </w:p>
    <w:p w:rsidR="111961D2" w:rsidP="1C4C6DAB" w:rsidRDefault="111961D2" w14:paraId="202570F6" w14:textId="64409F17">
      <w:pPr>
        <w:pStyle w:val="Standard"/>
        <w:ind w:left="-567"/>
        <w:rPr>
          <w:rFonts w:ascii="Arial" w:hAnsi="Arial" w:cs="Arial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3838D279">
        <w:trPr>
          <w:trHeight w:val="300"/>
        </w:trPr>
        <w:tc>
          <w:tcPr>
            <w:tcW w:w="4148" w:type="dxa"/>
            <w:tcMar/>
          </w:tcPr>
          <w:p w:rsidR="31E60DAF" w:rsidP="1C4C6DAB" w:rsidRDefault="31E60DAF" w14:paraId="388C990E" w14:textId="2163FC08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31E60DAF">
              <w:rPr>
                <w:rFonts w:ascii="Arial" w:hAnsi="Arial" w:cs="Arial"/>
                <w:b w:val="1"/>
                <w:bCs w:val="1"/>
                <w:color w:val="244B5A"/>
              </w:rPr>
              <w:t>What is your sexual orientation?</w:t>
            </w:r>
          </w:p>
        </w:tc>
        <w:tc>
          <w:tcPr>
            <w:tcW w:w="4148" w:type="dxa"/>
            <w:tcMar/>
          </w:tcPr>
          <w:p w:rsidR="1C4C6DAB" w:rsidP="1C4C6DAB" w:rsidRDefault="1C4C6DAB" w14:paraId="70206D79" w14:textId="78ABED7C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Say yes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(or follow instruction)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to one of the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 following:</w:t>
            </w:r>
          </w:p>
        </w:tc>
      </w:tr>
      <w:tr w:rsidR="1C4C6DAB" w:rsidTr="1C4C6DAB" w14:paraId="182D2BF9">
        <w:trPr>
          <w:trHeight w:val="300"/>
        </w:trPr>
        <w:tc>
          <w:tcPr>
            <w:tcW w:w="4148" w:type="dxa"/>
            <w:tcMar/>
          </w:tcPr>
          <w:p w:rsidR="0A28CCF5" w:rsidP="1C4C6DAB" w:rsidRDefault="0A28CCF5" w14:paraId="11F7D85C" w14:textId="5BA3CA30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0A28CCF5">
              <w:rPr>
                <w:rFonts w:ascii="Arial" w:hAnsi="Arial" w:cs="Arial"/>
                <w:b w:val="1"/>
                <w:bCs w:val="1"/>
                <w:color w:val="244B5A"/>
              </w:rPr>
              <w:t>Heterosexual</w:t>
            </w:r>
          </w:p>
        </w:tc>
        <w:tc>
          <w:tcPr>
            <w:tcW w:w="4148" w:type="dxa"/>
            <w:tcMar/>
          </w:tcPr>
          <w:p w:rsidR="1C4C6DAB" w:rsidP="1C4C6DAB" w:rsidRDefault="1C4C6DAB" w14:paraId="1E5EDC45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71F8849">
        <w:trPr>
          <w:trHeight w:val="300"/>
        </w:trPr>
        <w:tc>
          <w:tcPr>
            <w:tcW w:w="4148" w:type="dxa"/>
            <w:tcMar/>
          </w:tcPr>
          <w:p w:rsidR="0A28CCF5" w:rsidP="1C4C6DAB" w:rsidRDefault="0A28CCF5" w14:paraId="5A1E1F93" w14:textId="22253994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0A28CCF5">
              <w:rPr>
                <w:rFonts w:ascii="Arial" w:hAnsi="Arial" w:cs="Arial"/>
                <w:b w:val="1"/>
                <w:bCs w:val="1"/>
                <w:color w:val="244B5A"/>
              </w:rPr>
              <w:t>Gay</w:t>
            </w:r>
          </w:p>
        </w:tc>
        <w:tc>
          <w:tcPr>
            <w:tcW w:w="4148" w:type="dxa"/>
            <w:tcMar/>
          </w:tcPr>
          <w:p w:rsidR="1C4C6DAB" w:rsidP="1C4C6DAB" w:rsidRDefault="1C4C6DAB" w14:paraId="164DA43C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F5EFDCA">
        <w:trPr>
          <w:trHeight w:val="300"/>
        </w:trPr>
        <w:tc>
          <w:tcPr>
            <w:tcW w:w="4148" w:type="dxa"/>
            <w:tcMar/>
          </w:tcPr>
          <w:p w:rsidR="0A28CCF5" w:rsidP="1C4C6DAB" w:rsidRDefault="0A28CCF5" w14:paraId="4896EB27" w14:textId="4AD957D9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0A28CCF5">
              <w:rPr>
                <w:rFonts w:ascii="Arial" w:hAnsi="Arial" w:cs="Arial"/>
                <w:b w:val="1"/>
                <w:bCs w:val="1"/>
                <w:color w:val="244B5A"/>
              </w:rPr>
              <w:t>Lesbian</w:t>
            </w:r>
          </w:p>
        </w:tc>
        <w:tc>
          <w:tcPr>
            <w:tcW w:w="4148" w:type="dxa"/>
            <w:tcMar/>
          </w:tcPr>
          <w:p w:rsidR="1C4C6DAB" w:rsidP="1C4C6DAB" w:rsidRDefault="1C4C6DAB" w14:paraId="312AEE13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D928BE6">
        <w:trPr>
          <w:trHeight w:val="300"/>
        </w:trPr>
        <w:tc>
          <w:tcPr>
            <w:tcW w:w="4148" w:type="dxa"/>
            <w:tcMar/>
          </w:tcPr>
          <w:p w:rsidR="0A28CCF5" w:rsidP="1C4C6DAB" w:rsidRDefault="0A28CCF5" w14:paraId="6FB2BF9E" w14:textId="7A2A24C5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0A28CCF5">
              <w:rPr>
                <w:rFonts w:ascii="Arial" w:hAnsi="Arial" w:cs="Arial"/>
                <w:b w:val="1"/>
                <w:bCs w:val="1"/>
                <w:color w:val="244B5A"/>
              </w:rPr>
              <w:t>Bisexual</w:t>
            </w:r>
          </w:p>
        </w:tc>
        <w:tc>
          <w:tcPr>
            <w:tcW w:w="4148" w:type="dxa"/>
            <w:tcMar/>
          </w:tcPr>
          <w:p w:rsidR="1C4C6DAB" w:rsidP="1C4C6DAB" w:rsidRDefault="1C4C6DAB" w14:paraId="487B3F2A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F6188E6">
        <w:trPr>
          <w:trHeight w:val="300"/>
        </w:trPr>
        <w:tc>
          <w:tcPr>
            <w:tcW w:w="4148" w:type="dxa"/>
            <w:tcMar/>
          </w:tcPr>
          <w:p w:rsidR="0A28CCF5" w:rsidP="1C4C6DAB" w:rsidRDefault="0A28CCF5" w14:paraId="26DE1DC8" w14:textId="78BD8AF9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0A28CCF5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3E1A7AC2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EE3E44E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70047307" w14:textId="1216D899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If you prefer to use your own term, please </w:t>
            </w:r>
            <w:r w:rsidRPr="1C4C6DAB" w:rsidR="0381AF5C">
              <w:rPr>
                <w:rFonts w:ascii="Arial" w:hAnsi="Arial" w:cs="Arial"/>
                <w:b w:val="1"/>
                <w:bCs w:val="1"/>
                <w:color w:val="244B5A"/>
              </w:rPr>
              <w:t xml:space="preserve">specify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here:</w:t>
            </w:r>
          </w:p>
        </w:tc>
        <w:tc>
          <w:tcPr>
            <w:tcW w:w="4148" w:type="dxa"/>
            <w:tcMar/>
          </w:tcPr>
          <w:p w:rsidR="1C4C6DAB" w:rsidP="1C4C6DAB" w:rsidRDefault="1C4C6DAB" w14:paraId="4B1A5773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="111961D2" w:rsidP="1C4C6DAB" w:rsidRDefault="111961D2" w14:paraId="5C9ACC78" w14:textId="4389F49A">
      <w:pPr>
        <w:pStyle w:val="Standard"/>
        <w:ind w:left="-567"/>
        <w:rPr>
          <w:rFonts w:ascii="Arial" w:hAnsi="Arial" w:cs="Arial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7F61683A">
        <w:trPr>
          <w:trHeight w:val="300"/>
        </w:trPr>
        <w:tc>
          <w:tcPr>
            <w:tcW w:w="4148" w:type="dxa"/>
            <w:tcMar/>
          </w:tcPr>
          <w:p w:rsidR="3644CB50" w:rsidP="1C4C6DAB" w:rsidRDefault="3644CB50" w14:paraId="0EEEF1A1" w14:textId="24773BC1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3644CB50">
              <w:rPr>
                <w:rFonts w:ascii="Arial" w:hAnsi="Arial" w:cs="Arial"/>
                <w:b w:val="1"/>
                <w:bCs w:val="1"/>
                <w:color w:val="244B5A"/>
              </w:rPr>
              <w:t>What is your religion or belief?</w:t>
            </w:r>
          </w:p>
        </w:tc>
        <w:tc>
          <w:tcPr>
            <w:tcW w:w="4148" w:type="dxa"/>
            <w:tcMar/>
          </w:tcPr>
          <w:p w:rsidR="1C4C6DAB" w:rsidP="1C4C6DAB" w:rsidRDefault="1C4C6DAB" w14:paraId="7E3B6EE7" w14:textId="78ABED7C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Say yes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(or follow instruction)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to one of the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 following:</w:t>
            </w:r>
          </w:p>
        </w:tc>
      </w:tr>
      <w:tr w:rsidR="1C4C6DAB" w:rsidTr="1C4C6DAB" w14:paraId="1443B803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6A82BBB9" w14:textId="7AC20B7B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No religion or belief</w:t>
            </w:r>
          </w:p>
        </w:tc>
        <w:tc>
          <w:tcPr>
            <w:tcW w:w="4148" w:type="dxa"/>
            <w:tcMar/>
          </w:tcPr>
          <w:p w:rsidR="1C4C6DAB" w:rsidP="1C4C6DAB" w:rsidRDefault="1C4C6DAB" w14:paraId="7D403219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1CC97EE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11BC6458" w14:textId="0797957D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Buddhist</w:t>
            </w:r>
          </w:p>
        </w:tc>
        <w:tc>
          <w:tcPr>
            <w:tcW w:w="4148" w:type="dxa"/>
            <w:tcMar/>
          </w:tcPr>
          <w:p w:rsidR="1C4C6DAB" w:rsidP="1C4C6DAB" w:rsidRDefault="1C4C6DAB" w14:paraId="3C74CF2D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B6887A5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5132EA20" w14:textId="2B343C16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Christian</w:t>
            </w:r>
          </w:p>
        </w:tc>
        <w:tc>
          <w:tcPr>
            <w:tcW w:w="4148" w:type="dxa"/>
            <w:tcMar/>
          </w:tcPr>
          <w:p w:rsidR="1C4C6DAB" w:rsidP="1C4C6DAB" w:rsidRDefault="1C4C6DAB" w14:paraId="58C2708A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816029E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6894D4E4" w14:textId="5A34D579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Hindu</w:t>
            </w:r>
          </w:p>
        </w:tc>
        <w:tc>
          <w:tcPr>
            <w:tcW w:w="4148" w:type="dxa"/>
            <w:tcMar/>
          </w:tcPr>
          <w:p w:rsidR="1C4C6DAB" w:rsidP="1C4C6DAB" w:rsidRDefault="1C4C6DAB" w14:paraId="49A1CED5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88C8CFA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7BD84B4E" w14:textId="0B484BA6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Jewish</w:t>
            </w:r>
          </w:p>
        </w:tc>
        <w:tc>
          <w:tcPr>
            <w:tcW w:w="4148" w:type="dxa"/>
            <w:tcMar/>
          </w:tcPr>
          <w:p w:rsidR="1C4C6DAB" w:rsidP="1C4C6DAB" w:rsidRDefault="1C4C6DAB" w14:paraId="11B90679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790ABF6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7928FBE0" w14:textId="12A581D1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Muslim</w:t>
            </w:r>
          </w:p>
        </w:tc>
        <w:tc>
          <w:tcPr>
            <w:tcW w:w="4148" w:type="dxa"/>
            <w:tcMar/>
          </w:tcPr>
          <w:p w:rsidR="1C4C6DAB" w:rsidP="1C4C6DAB" w:rsidRDefault="1C4C6DAB" w14:paraId="4BAB9231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8079DEA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6B57C26A" w14:textId="69C6320E">
            <w:pPr>
              <w:pStyle w:val="Standard"/>
              <w:spacing w:line="240" w:lineRule="auto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Sikh</w:t>
            </w:r>
          </w:p>
        </w:tc>
        <w:tc>
          <w:tcPr>
            <w:tcW w:w="4148" w:type="dxa"/>
            <w:tcMar/>
          </w:tcPr>
          <w:p w:rsidR="1C4C6DAB" w:rsidP="1C4C6DAB" w:rsidRDefault="1C4C6DAB" w14:paraId="78FFD74B" w14:textId="4C83A2A9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3E8B88D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308E9584" w14:textId="31B61F3C">
            <w:pPr>
              <w:pStyle w:val="Standard"/>
              <w:spacing w:line="240" w:lineRule="auto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1E8EB565" w14:textId="48B00652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1A8F488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402FCBC7" w14:textId="676CE183">
            <w:pPr>
              <w:pStyle w:val="Standard"/>
              <w:spacing w:line="240" w:lineRule="auto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If other religion or belief, please write in:</w:t>
            </w:r>
          </w:p>
        </w:tc>
        <w:tc>
          <w:tcPr>
            <w:tcW w:w="4148" w:type="dxa"/>
            <w:tcMar/>
          </w:tcPr>
          <w:p w:rsidR="1C4C6DAB" w:rsidP="1C4C6DAB" w:rsidRDefault="1C4C6DAB" w14:paraId="74D588FD" w14:textId="7E93949D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="111961D2" w:rsidP="111961D2" w:rsidRDefault="111961D2" w14:paraId="3FFCBFA1" w14:textId="2673E62E">
      <w:pPr>
        <w:pStyle w:val="Standard"/>
        <w:ind w:left="-567"/>
        <w:rPr>
          <w:rFonts w:ascii="Arial" w:hAnsi="Arial" w:cs="Arial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767BDC4B">
        <w:trPr>
          <w:trHeight w:val="300"/>
        </w:trPr>
        <w:tc>
          <w:tcPr>
            <w:tcW w:w="4148" w:type="dxa"/>
            <w:tcMar/>
          </w:tcPr>
          <w:p w:rsidR="640E5502" w:rsidP="1C4C6DAB" w:rsidRDefault="640E5502" w14:paraId="01B5213C" w14:textId="62E2CF2F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 xml:space="preserve">What is your current </w:t>
            </w:r>
            <w:r w:rsidRPr="1C4C6DAB" w:rsidR="6D296115">
              <w:rPr>
                <w:rFonts w:ascii="Arial" w:hAnsi="Arial" w:cs="Arial"/>
                <w:b w:val="1"/>
                <w:bCs w:val="1"/>
                <w:color w:val="244B5A"/>
              </w:rPr>
              <w:t xml:space="preserve">(or most recent) </w:t>
            </w:r>
            <w:r w:rsidRPr="1C4C6DAB" w:rsidR="640E5502">
              <w:rPr>
                <w:rFonts w:ascii="Arial" w:hAnsi="Arial" w:cs="Arial"/>
                <w:b w:val="1"/>
                <w:bCs w:val="1"/>
                <w:color w:val="244B5A"/>
              </w:rPr>
              <w:t>working pattern?</w:t>
            </w:r>
          </w:p>
        </w:tc>
        <w:tc>
          <w:tcPr>
            <w:tcW w:w="4148" w:type="dxa"/>
            <w:tcMar/>
          </w:tcPr>
          <w:p w:rsidR="1C4C6DAB" w:rsidP="1C4C6DAB" w:rsidRDefault="1C4C6DAB" w14:paraId="2F6E3433" w14:textId="375CD40B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Say yes to one of the following:</w:t>
            </w:r>
          </w:p>
        </w:tc>
      </w:tr>
      <w:tr w:rsidR="1C4C6DAB" w:rsidTr="1C4C6DAB" w14:paraId="40EFA07B">
        <w:trPr>
          <w:trHeight w:val="300"/>
        </w:trPr>
        <w:tc>
          <w:tcPr>
            <w:tcW w:w="4148" w:type="dxa"/>
            <w:tcMar/>
          </w:tcPr>
          <w:p w:rsidR="5694617F" w:rsidP="1C4C6DAB" w:rsidRDefault="5694617F" w14:paraId="6F4C8086" w14:textId="59264F66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694617F">
              <w:rPr>
                <w:rFonts w:ascii="Arial" w:hAnsi="Arial" w:cs="Arial"/>
                <w:b w:val="1"/>
                <w:bCs w:val="1"/>
                <w:color w:val="244B5A"/>
              </w:rPr>
              <w:t>Full time</w:t>
            </w:r>
          </w:p>
        </w:tc>
        <w:tc>
          <w:tcPr>
            <w:tcW w:w="4148" w:type="dxa"/>
            <w:tcMar/>
          </w:tcPr>
          <w:p w:rsidR="1C4C6DAB" w:rsidP="1C4C6DAB" w:rsidRDefault="1C4C6DAB" w14:paraId="211FBE56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C4D5928">
        <w:trPr>
          <w:trHeight w:val="300"/>
        </w:trPr>
        <w:tc>
          <w:tcPr>
            <w:tcW w:w="4148" w:type="dxa"/>
            <w:tcMar/>
          </w:tcPr>
          <w:p w:rsidR="5694617F" w:rsidP="1C4C6DAB" w:rsidRDefault="5694617F" w14:paraId="76D05B5D" w14:textId="0909BE90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694617F">
              <w:rPr>
                <w:rFonts w:ascii="Arial" w:hAnsi="Arial" w:cs="Arial"/>
                <w:b w:val="1"/>
                <w:bCs w:val="1"/>
                <w:color w:val="244B5A"/>
              </w:rPr>
              <w:t>Part time</w:t>
            </w:r>
          </w:p>
        </w:tc>
        <w:tc>
          <w:tcPr>
            <w:tcW w:w="4148" w:type="dxa"/>
            <w:tcMar/>
          </w:tcPr>
          <w:p w:rsidR="1C4C6DAB" w:rsidP="1C4C6DAB" w:rsidRDefault="1C4C6DAB" w14:paraId="39C47750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99FBF62">
        <w:trPr>
          <w:trHeight w:val="300"/>
        </w:trPr>
        <w:tc>
          <w:tcPr>
            <w:tcW w:w="4148" w:type="dxa"/>
            <w:tcMar/>
          </w:tcPr>
          <w:p w:rsidR="1C4C6DAB" w:rsidP="1C4C6DAB" w:rsidRDefault="1C4C6DAB" w14:paraId="6C5ADD90" w14:textId="055C1DA2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06DA8D79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Pr="00D54A51" w:rsidR="00B300FC" w:rsidP="1C4C6DAB" w:rsidRDefault="00B300FC" w14:paraId="381FB440" w14:textId="1C4645E5">
      <w:pPr>
        <w:ind/>
      </w:pPr>
    </w:p>
    <w:p w:rsidRPr="00D54A51" w:rsidR="00B300FC" w:rsidP="1C4C6DAB" w:rsidRDefault="00B300FC" w14:paraId="4D6320C9" w14:textId="33B9E0E6">
      <w:pPr>
        <w:ind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3266FD55">
        <w:trPr>
          <w:trHeight w:val="300"/>
        </w:trPr>
        <w:tc>
          <w:tcPr>
            <w:tcW w:w="4148" w:type="dxa"/>
            <w:tcMar/>
          </w:tcPr>
          <w:p w:rsidR="4BE9AC9F" w:rsidP="1C4C6DAB" w:rsidRDefault="4BE9AC9F" w14:paraId="02302A61" w14:textId="4D00AEB9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4BE9AC9F">
              <w:rPr>
                <w:rFonts w:ascii="Arial" w:hAnsi="Arial" w:cs="Arial"/>
                <w:b w:val="1"/>
                <w:bCs w:val="1"/>
                <w:color w:val="244B5A"/>
              </w:rPr>
              <w:t>What is your flexible working arrangement?</w:t>
            </w:r>
          </w:p>
        </w:tc>
        <w:tc>
          <w:tcPr>
            <w:tcW w:w="4148" w:type="dxa"/>
            <w:tcMar/>
          </w:tcPr>
          <w:p w:rsidR="1C4C6DAB" w:rsidP="1C4C6DAB" w:rsidRDefault="1C4C6DAB" w14:paraId="1EB3AA9C" w14:textId="78ABED7C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Say yes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(or follow instruction)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to one of the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 following:</w:t>
            </w:r>
          </w:p>
        </w:tc>
      </w:tr>
      <w:tr w:rsidR="1C4C6DAB" w:rsidTr="1C4C6DAB" w14:paraId="612D067F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4475A6AB" w14:textId="6DFECBE3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None</w:t>
            </w:r>
          </w:p>
        </w:tc>
        <w:tc>
          <w:tcPr>
            <w:tcW w:w="4148" w:type="dxa"/>
            <w:tcMar/>
          </w:tcPr>
          <w:p w:rsidR="1C4C6DAB" w:rsidP="1C4C6DAB" w:rsidRDefault="1C4C6DAB" w14:paraId="6EDD8260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9798FF3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30C3616E" w14:textId="5088660D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Flexitime</w:t>
            </w:r>
          </w:p>
        </w:tc>
        <w:tc>
          <w:tcPr>
            <w:tcW w:w="4148" w:type="dxa"/>
            <w:tcMar/>
          </w:tcPr>
          <w:p w:rsidR="1C4C6DAB" w:rsidP="1C4C6DAB" w:rsidRDefault="1C4C6DAB" w14:paraId="2A6E8BC1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B0210F4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341F294C" w14:textId="1214E1E4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Staggered hours</w:t>
            </w:r>
          </w:p>
        </w:tc>
        <w:tc>
          <w:tcPr>
            <w:tcW w:w="4148" w:type="dxa"/>
            <w:tcMar/>
          </w:tcPr>
          <w:p w:rsidR="1C4C6DAB" w:rsidP="1C4C6DAB" w:rsidRDefault="1C4C6DAB" w14:paraId="7AE705AC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8AA929F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67421D08" w14:textId="2455C6F2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Term-time hours</w:t>
            </w:r>
          </w:p>
        </w:tc>
        <w:tc>
          <w:tcPr>
            <w:tcW w:w="4148" w:type="dxa"/>
            <w:tcMar/>
          </w:tcPr>
          <w:p w:rsidR="1C4C6DAB" w:rsidP="1C4C6DAB" w:rsidRDefault="1C4C6DAB" w14:paraId="754AC7B4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447BDBEF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3E65B669" w14:textId="3D5A4F73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Annualised hours</w:t>
            </w:r>
          </w:p>
        </w:tc>
        <w:tc>
          <w:tcPr>
            <w:tcW w:w="4148" w:type="dxa"/>
            <w:tcMar/>
          </w:tcPr>
          <w:p w:rsidR="1C4C6DAB" w:rsidP="1C4C6DAB" w:rsidRDefault="1C4C6DAB" w14:paraId="3F07B801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69D62655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438B19A7" w14:textId="031CDAEF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Job-share</w:t>
            </w:r>
          </w:p>
        </w:tc>
        <w:tc>
          <w:tcPr>
            <w:tcW w:w="4148" w:type="dxa"/>
            <w:tcMar/>
          </w:tcPr>
          <w:p w:rsidR="1C4C6DAB" w:rsidP="1C4C6DAB" w:rsidRDefault="1C4C6DAB" w14:paraId="13EB7B3D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0D987EF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7FA1F5E6" w14:textId="4D83E20F">
            <w:pPr>
              <w:pStyle w:val="Standard"/>
              <w:spacing w:line="240" w:lineRule="auto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Flexible shifts</w:t>
            </w:r>
          </w:p>
        </w:tc>
        <w:tc>
          <w:tcPr>
            <w:tcW w:w="4148" w:type="dxa"/>
            <w:tcMar/>
          </w:tcPr>
          <w:p w:rsidR="1C4C6DAB" w:rsidP="1C4C6DAB" w:rsidRDefault="1C4C6DAB" w14:paraId="3F819B92" w14:textId="39275B5A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2BF2745E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481AAE30" w14:textId="7FA2154F">
            <w:pPr>
              <w:pStyle w:val="Standard"/>
              <w:spacing w:line="240" w:lineRule="auto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Compressed hours</w:t>
            </w:r>
          </w:p>
        </w:tc>
        <w:tc>
          <w:tcPr>
            <w:tcW w:w="4148" w:type="dxa"/>
            <w:tcMar/>
          </w:tcPr>
          <w:p w:rsidR="1C4C6DAB" w:rsidP="1C4C6DAB" w:rsidRDefault="1C4C6DAB" w14:paraId="6F969BB5" w14:textId="75C956EC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710A797B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3CE12C35" w14:textId="0F948D46">
            <w:pPr>
              <w:pStyle w:val="Standard"/>
              <w:spacing w:line="240" w:lineRule="auto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Homeworking</w:t>
            </w:r>
          </w:p>
        </w:tc>
        <w:tc>
          <w:tcPr>
            <w:tcW w:w="4148" w:type="dxa"/>
            <w:tcMar/>
          </w:tcPr>
          <w:p w:rsidR="1C4C6DAB" w:rsidP="1C4C6DAB" w:rsidRDefault="1C4C6DAB" w14:paraId="59DB5F4F" w14:textId="17A439E7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0E0EC12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1C61DD0C" w14:textId="58005E8D">
            <w:pPr>
              <w:pStyle w:val="Standard"/>
              <w:spacing w:line="240" w:lineRule="auto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</w:tc>
        <w:tc>
          <w:tcPr>
            <w:tcW w:w="4148" w:type="dxa"/>
            <w:tcMar/>
          </w:tcPr>
          <w:p w:rsidR="1C4C6DAB" w:rsidP="1C4C6DAB" w:rsidRDefault="1C4C6DAB" w14:paraId="4371FAAE" w14:textId="02C67442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C9B8962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3A0039E6" w14:textId="3444FA96">
            <w:pPr>
              <w:pStyle w:val="Standard"/>
              <w:spacing w:line="240" w:lineRule="auto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If other, write in here:</w:t>
            </w:r>
          </w:p>
        </w:tc>
        <w:tc>
          <w:tcPr>
            <w:tcW w:w="4148" w:type="dxa"/>
            <w:tcMar/>
          </w:tcPr>
          <w:p w:rsidR="1C4C6DAB" w:rsidP="1C4C6DAB" w:rsidRDefault="1C4C6DAB" w14:paraId="04F8A0F5" w14:textId="0DB72947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Pr="00D54A51" w:rsidR="00B300FC" w:rsidP="1C4C6DAB" w:rsidRDefault="00B300FC" w14:paraId="6677C2E0" w14:textId="235EFB1F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48"/>
        <w:gridCol w:w="4148"/>
      </w:tblGrid>
      <w:tr w:rsidR="1C4C6DAB" w:rsidTr="1C4C6DAB" w14:paraId="282FD69B">
        <w:trPr>
          <w:trHeight w:val="300"/>
        </w:trPr>
        <w:tc>
          <w:tcPr>
            <w:tcW w:w="4148" w:type="dxa"/>
            <w:tcMar/>
          </w:tcPr>
          <w:p w:rsidR="50448614" w:rsidP="1C4C6DAB" w:rsidRDefault="50448614" w14:paraId="30BD932B" w14:textId="3A6591C5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50448614">
              <w:rPr>
                <w:rFonts w:ascii="Arial" w:hAnsi="Arial" w:cs="Arial"/>
                <w:b w:val="1"/>
                <w:bCs w:val="1"/>
                <w:color w:val="244B5A"/>
              </w:rPr>
              <w:t>Do you have caring responsibilities</w:t>
            </w:r>
          </w:p>
        </w:tc>
        <w:tc>
          <w:tcPr>
            <w:tcW w:w="4148" w:type="dxa"/>
            <w:tcMar/>
          </w:tcPr>
          <w:p w:rsidR="1C4C6DAB" w:rsidP="1C4C6DAB" w:rsidRDefault="1C4C6DAB" w14:paraId="37939826" w14:textId="78ABED7C">
            <w:pPr>
              <w:pStyle w:val="Standard"/>
            </w:pP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Say yes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(or follow instruction) 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>to one of the</w:t>
            </w:r>
            <w:r w:rsidRPr="1C4C6DAB" w:rsidR="1C4C6DAB">
              <w:rPr>
                <w:rFonts w:ascii="Arial" w:hAnsi="Arial" w:cs="Arial"/>
                <w:b w:val="1"/>
                <w:bCs w:val="1"/>
                <w:color w:val="244B5A"/>
              </w:rPr>
              <w:t xml:space="preserve"> following:</w:t>
            </w:r>
          </w:p>
        </w:tc>
      </w:tr>
      <w:tr w:rsidR="1C4C6DAB" w:rsidTr="1C4C6DAB" w14:paraId="5742354A">
        <w:trPr>
          <w:trHeight w:val="300"/>
        </w:trPr>
        <w:tc>
          <w:tcPr>
            <w:tcW w:w="4148" w:type="dxa"/>
            <w:tcMar/>
          </w:tcPr>
          <w:p w:rsidR="1CA06678" w:rsidP="1C4C6DAB" w:rsidRDefault="1CA06678" w14:paraId="426CB8B2" w14:textId="0906024C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1CA06678">
              <w:rPr>
                <w:rFonts w:ascii="Arial" w:hAnsi="Arial" w:cs="Arial"/>
                <w:b w:val="1"/>
                <w:bCs w:val="1"/>
                <w:color w:val="244B5A"/>
              </w:rPr>
              <w:t>None</w:t>
            </w:r>
          </w:p>
        </w:tc>
        <w:tc>
          <w:tcPr>
            <w:tcW w:w="4148" w:type="dxa"/>
            <w:tcMar/>
          </w:tcPr>
          <w:p w:rsidR="1C4C6DAB" w:rsidP="1C4C6DAB" w:rsidRDefault="1C4C6DAB" w14:paraId="1116D92D" w14:textId="632473C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70FCEE5">
        <w:trPr>
          <w:trHeight w:val="300"/>
        </w:trPr>
        <w:tc>
          <w:tcPr>
            <w:tcW w:w="4148" w:type="dxa"/>
            <w:tcMar/>
          </w:tcPr>
          <w:p w:rsidR="1CA06678" w:rsidP="1C4C6DAB" w:rsidRDefault="1CA06678" w14:paraId="61C45AC1" w14:textId="364BE5B8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1CA06678">
              <w:rPr>
                <w:rFonts w:ascii="Arial" w:hAnsi="Arial" w:cs="Arial"/>
                <w:b w:val="1"/>
                <w:bCs w:val="1"/>
                <w:color w:val="244B5A"/>
              </w:rPr>
              <w:t>Primary carer of a child/children (under 18)</w:t>
            </w:r>
          </w:p>
        </w:tc>
        <w:tc>
          <w:tcPr>
            <w:tcW w:w="4148" w:type="dxa"/>
            <w:tcMar/>
          </w:tcPr>
          <w:p w:rsidR="1C4C6DAB" w:rsidP="1C4C6DAB" w:rsidRDefault="1C4C6DAB" w14:paraId="3612C395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150282C9">
        <w:trPr>
          <w:trHeight w:val="300"/>
        </w:trPr>
        <w:tc>
          <w:tcPr>
            <w:tcW w:w="4148" w:type="dxa"/>
            <w:tcMar/>
          </w:tcPr>
          <w:p w:rsidR="1CA06678" w:rsidP="1C4C6DAB" w:rsidRDefault="1CA06678" w14:paraId="16B1FCA6" w14:textId="2EC2452D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1CA06678">
              <w:rPr>
                <w:rFonts w:ascii="Arial" w:hAnsi="Arial" w:cs="Arial"/>
                <w:b w:val="1"/>
                <w:bCs w:val="1"/>
                <w:color w:val="244B5A"/>
              </w:rPr>
              <w:t>Primary carer of disabled child/children</w:t>
            </w:r>
          </w:p>
        </w:tc>
        <w:tc>
          <w:tcPr>
            <w:tcW w:w="4148" w:type="dxa"/>
            <w:tcMar/>
          </w:tcPr>
          <w:p w:rsidR="1C4C6DAB" w:rsidP="1C4C6DAB" w:rsidRDefault="1C4C6DAB" w14:paraId="5E04DD7F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3EE0349D">
        <w:trPr>
          <w:trHeight w:val="300"/>
        </w:trPr>
        <w:tc>
          <w:tcPr>
            <w:tcW w:w="4148" w:type="dxa"/>
            <w:tcMar/>
          </w:tcPr>
          <w:p w:rsidR="1CA06678" w:rsidP="1C4C6DAB" w:rsidRDefault="1CA06678" w14:paraId="5C03613A" w14:textId="12F03ED3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6DAB" w:rsidR="1CA06678">
              <w:rPr>
                <w:rFonts w:ascii="Arial" w:hAnsi="Arial" w:cs="Arial"/>
                <w:b w:val="1"/>
                <w:bCs w:val="1"/>
                <w:color w:val="244B5A"/>
              </w:rPr>
              <w:t>Primary carer of disabled adult(s) (18 and over)</w:t>
            </w:r>
          </w:p>
        </w:tc>
        <w:tc>
          <w:tcPr>
            <w:tcW w:w="4148" w:type="dxa"/>
            <w:tcMar/>
          </w:tcPr>
          <w:p w:rsidR="1C4C6DAB" w:rsidP="1C4C6DAB" w:rsidRDefault="1C4C6DAB" w14:paraId="6B2CCCF4" w14:textId="2701B1F0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0CE62ECF">
        <w:trPr>
          <w:trHeight w:val="300"/>
        </w:trPr>
        <w:tc>
          <w:tcPr>
            <w:tcW w:w="4148" w:type="dxa"/>
            <w:tcMar/>
          </w:tcPr>
          <w:p w:rsidR="5BAA68C1" w:rsidP="1C4C6DAB" w:rsidRDefault="5BAA68C1" w14:paraId="55CF8414" w14:textId="2B1CEDC4">
            <w:pPr>
              <w:pStyle w:val="Standard"/>
            </w:pPr>
            <w:r w:rsidRPr="1C4C6DAB" w:rsidR="5BAA68C1">
              <w:rPr>
                <w:rFonts w:ascii="Arial" w:hAnsi="Arial" w:cs="Arial"/>
                <w:b w:val="1"/>
                <w:bCs w:val="1"/>
                <w:color w:val="244B5A"/>
              </w:rPr>
              <w:t>Primary carer of older person</w:t>
            </w:r>
          </w:p>
        </w:tc>
        <w:tc>
          <w:tcPr>
            <w:tcW w:w="4148" w:type="dxa"/>
            <w:tcMar/>
          </w:tcPr>
          <w:p w:rsidR="1C4C6DAB" w:rsidP="1C4C6DAB" w:rsidRDefault="1C4C6DAB" w14:paraId="01E1A6C5" w14:textId="2BD30C78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4F40359">
        <w:trPr>
          <w:trHeight w:val="660"/>
        </w:trPr>
        <w:tc>
          <w:tcPr>
            <w:tcW w:w="4148" w:type="dxa"/>
            <w:tcMar/>
          </w:tcPr>
          <w:p w:rsidR="5BAA68C1" w:rsidP="1C4C6DAB" w:rsidRDefault="5BAA68C1" w14:paraId="24215652" w14:textId="3716A726">
            <w:pPr>
              <w:pStyle w:val="Standard"/>
            </w:pPr>
            <w:r w:rsidRPr="1C4C6DAB" w:rsidR="5BAA68C1">
              <w:rPr>
                <w:rFonts w:ascii="Arial" w:hAnsi="Arial" w:cs="Arial"/>
                <w:b w:val="1"/>
                <w:bCs w:val="1"/>
                <w:color w:val="244B5A"/>
              </w:rPr>
              <w:t>Secondary carer (another person carries out the main caring role)</w:t>
            </w:r>
          </w:p>
        </w:tc>
        <w:tc>
          <w:tcPr>
            <w:tcW w:w="4148" w:type="dxa"/>
            <w:tcMar/>
          </w:tcPr>
          <w:p w:rsidR="1C4C6DAB" w:rsidP="1C4C6DAB" w:rsidRDefault="1C4C6DAB" w14:paraId="3F9674C1" w14:textId="2B39D89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  <w:tr w:rsidR="1C4C6DAB" w:rsidTr="1C4C6DAB" w14:paraId="59ECE8F8">
        <w:trPr>
          <w:trHeight w:val="300"/>
        </w:trPr>
        <w:tc>
          <w:tcPr>
            <w:tcW w:w="4148" w:type="dxa"/>
            <w:tcMar/>
          </w:tcPr>
          <w:p w:rsidR="5BAA68C1" w:rsidP="1C4C6DAB" w:rsidRDefault="5BAA68C1" w14:paraId="526E1359" w14:textId="055C1DA2">
            <w:pPr>
              <w:pStyle w:val="Standard"/>
            </w:pPr>
            <w:r w:rsidRPr="1C4C6DAB" w:rsidR="5BAA68C1">
              <w:rPr>
                <w:rFonts w:ascii="Arial" w:hAnsi="Arial" w:cs="Arial"/>
                <w:b w:val="1"/>
                <w:bCs w:val="1"/>
                <w:color w:val="244B5A"/>
              </w:rPr>
              <w:t>Prefer not to say</w:t>
            </w:r>
          </w:p>
          <w:p w:rsidR="1C4C6DAB" w:rsidP="1C4C6DAB" w:rsidRDefault="1C4C6DAB" w14:paraId="1A29108C" w14:textId="7F0E4801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  <w:tc>
          <w:tcPr>
            <w:tcW w:w="4148" w:type="dxa"/>
            <w:tcMar/>
          </w:tcPr>
          <w:p w:rsidR="1C4C6DAB" w:rsidP="1C4C6DAB" w:rsidRDefault="1C4C6DAB" w14:paraId="156945A5" w14:textId="4283CA7A">
            <w:pPr>
              <w:pStyle w:val="Standard"/>
              <w:rPr>
                <w:rFonts w:ascii="Arial" w:hAnsi="Arial" w:cs="Arial"/>
                <w:b w:val="1"/>
                <w:bCs w:val="1"/>
                <w:color w:val="244B5A"/>
              </w:rPr>
            </w:pPr>
          </w:p>
        </w:tc>
      </w:tr>
    </w:tbl>
    <w:p w:rsidRPr="00D54A51" w:rsidR="00B300FC" w:rsidP="1C4C6DAB" w:rsidRDefault="00B300FC" w14:paraId="795C0B54" w14:textId="3F573A83">
      <w:pPr>
        <w:pStyle w:val="Standard"/>
        <w:ind w:left="-567"/>
        <w:jc w:val="both"/>
        <w:rPr>
          <w:rFonts w:ascii="Arial" w:hAnsi="Arial" w:cs="Arial"/>
          <w:b w:val="1"/>
          <w:bCs w:val="1"/>
          <w:color w:val="244B5A"/>
        </w:rPr>
      </w:pPr>
    </w:p>
    <w:sectPr w:rsidRPr="00D54A51" w:rsidR="00B300FC">
      <w:pgSz w:w="11906" w:h="16838" w:orient="portrait"/>
      <w:pgMar w:top="719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2F71" w:rsidRDefault="00CF2F71" w14:paraId="1EB56D82" w14:textId="77777777">
      <w:r>
        <w:separator/>
      </w:r>
    </w:p>
  </w:endnote>
  <w:endnote w:type="continuationSeparator" w:id="0">
    <w:p w:rsidR="00CF2F71" w:rsidRDefault="00CF2F71" w14:paraId="214F8B4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Calibri"/>
    <w:charset w:val="00"/>
    <w:family w:val="auto"/>
    <w:pitch w:val="variable"/>
  </w:font>
  <w:font w:name="Noto Sans Devanagari">
    <w:altName w:val="Calibri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2F71" w:rsidRDefault="00CF2F71" w14:paraId="48C56B41" w14:textId="77777777">
      <w:r>
        <w:rPr>
          <w:color w:val="000000"/>
        </w:rPr>
        <w:separator/>
      </w:r>
    </w:p>
  </w:footnote>
  <w:footnote w:type="continuationSeparator" w:id="0">
    <w:p w:rsidR="00CF2F71" w:rsidRDefault="00CF2F71" w14:paraId="05B72691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68xdpe6z" int2:invalidationBookmarkName="" int2:hashCode="NkPdJ9i9g1wpGP" int2:id="CRBhaXxd">
      <int2:state int2:type="style" int2:value="Rejected"/>
    </int2:bookmark>
    <int2:bookmark int2:bookmarkName="_Int_SuFHtxmk" int2:invalidationBookmarkName="" int2:hashCode="bmpvIIa7X+Xb/R" int2:id="K11z1lZf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27F76"/>
    <w:multiLevelType w:val="multilevel"/>
    <w:tmpl w:val="6EEA74D6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73060932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0FC"/>
    <w:rsid w:val="001A1840"/>
    <w:rsid w:val="001F0D98"/>
    <w:rsid w:val="003F0C18"/>
    <w:rsid w:val="00587139"/>
    <w:rsid w:val="00716FC6"/>
    <w:rsid w:val="0091537B"/>
    <w:rsid w:val="00AE4A52"/>
    <w:rsid w:val="00B300FC"/>
    <w:rsid w:val="00CF2F71"/>
    <w:rsid w:val="00D54A51"/>
    <w:rsid w:val="0381AF5C"/>
    <w:rsid w:val="045B5D90"/>
    <w:rsid w:val="045D73CD"/>
    <w:rsid w:val="04D3D40B"/>
    <w:rsid w:val="072540EF"/>
    <w:rsid w:val="07FDCD5B"/>
    <w:rsid w:val="0824E2FB"/>
    <w:rsid w:val="08BD041B"/>
    <w:rsid w:val="0A28CCF5"/>
    <w:rsid w:val="0B062002"/>
    <w:rsid w:val="0B4024B9"/>
    <w:rsid w:val="0CB8EE9C"/>
    <w:rsid w:val="0DE31C9F"/>
    <w:rsid w:val="0E5E1ACB"/>
    <w:rsid w:val="0F8359DB"/>
    <w:rsid w:val="11068B53"/>
    <w:rsid w:val="111961D2"/>
    <w:rsid w:val="18B7F352"/>
    <w:rsid w:val="1B4AEBF7"/>
    <w:rsid w:val="1BCBCF3C"/>
    <w:rsid w:val="1BE7A676"/>
    <w:rsid w:val="1C4C6DAB"/>
    <w:rsid w:val="1CA06678"/>
    <w:rsid w:val="1D47C4B3"/>
    <w:rsid w:val="22B22F9C"/>
    <w:rsid w:val="234E1F5E"/>
    <w:rsid w:val="24F63744"/>
    <w:rsid w:val="26711F5C"/>
    <w:rsid w:val="27E1E825"/>
    <w:rsid w:val="27F2660C"/>
    <w:rsid w:val="289E18F7"/>
    <w:rsid w:val="2ABAD534"/>
    <w:rsid w:val="2C3DC859"/>
    <w:rsid w:val="2F74F6F6"/>
    <w:rsid w:val="2F8C528E"/>
    <w:rsid w:val="2FA51E22"/>
    <w:rsid w:val="2FDBC9B9"/>
    <w:rsid w:val="307004E7"/>
    <w:rsid w:val="31E60DAF"/>
    <w:rsid w:val="3312E942"/>
    <w:rsid w:val="35FEA7E9"/>
    <w:rsid w:val="3644CB50"/>
    <w:rsid w:val="36FEE0A4"/>
    <w:rsid w:val="37067830"/>
    <w:rsid w:val="38F46319"/>
    <w:rsid w:val="3ABB5908"/>
    <w:rsid w:val="3E5E362A"/>
    <w:rsid w:val="423FFF11"/>
    <w:rsid w:val="42DABF01"/>
    <w:rsid w:val="464C69D2"/>
    <w:rsid w:val="468F6704"/>
    <w:rsid w:val="46C770DC"/>
    <w:rsid w:val="47CF3518"/>
    <w:rsid w:val="486F7315"/>
    <w:rsid w:val="48A5F003"/>
    <w:rsid w:val="4911099D"/>
    <w:rsid w:val="4A4204B7"/>
    <w:rsid w:val="4B295D43"/>
    <w:rsid w:val="4BE9AC9F"/>
    <w:rsid w:val="4C80B801"/>
    <w:rsid w:val="4D0B0AF1"/>
    <w:rsid w:val="4E66A807"/>
    <w:rsid w:val="4F208BD0"/>
    <w:rsid w:val="50448614"/>
    <w:rsid w:val="50FC8DEE"/>
    <w:rsid w:val="52508168"/>
    <w:rsid w:val="5694617F"/>
    <w:rsid w:val="5759D643"/>
    <w:rsid w:val="599F220D"/>
    <w:rsid w:val="5BAA68C1"/>
    <w:rsid w:val="5BE8329B"/>
    <w:rsid w:val="5CB20B92"/>
    <w:rsid w:val="5D8319DE"/>
    <w:rsid w:val="5E726D89"/>
    <w:rsid w:val="5FBF99C5"/>
    <w:rsid w:val="60072686"/>
    <w:rsid w:val="60360D67"/>
    <w:rsid w:val="630DD720"/>
    <w:rsid w:val="640E5502"/>
    <w:rsid w:val="66A73B3E"/>
    <w:rsid w:val="679AFEE2"/>
    <w:rsid w:val="69C6F43C"/>
    <w:rsid w:val="6A3C4390"/>
    <w:rsid w:val="6A4BBAA6"/>
    <w:rsid w:val="6CE6F453"/>
    <w:rsid w:val="6D296115"/>
    <w:rsid w:val="6E881958"/>
    <w:rsid w:val="6E97992E"/>
    <w:rsid w:val="702916B4"/>
    <w:rsid w:val="70BF2FC4"/>
    <w:rsid w:val="71A691E5"/>
    <w:rsid w:val="73C9ABFD"/>
    <w:rsid w:val="75887200"/>
    <w:rsid w:val="75FA5E94"/>
    <w:rsid w:val="764A2CED"/>
    <w:rsid w:val="7652219C"/>
    <w:rsid w:val="76A41964"/>
    <w:rsid w:val="76E0829C"/>
    <w:rsid w:val="7AA2E4EF"/>
    <w:rsid w:val="7B19138C"/>
    <w:rsid w:val="7C40FA88"/>
    <w:rsid w:val="7E711C74"/>
    <w:rsid w:val="7FF2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5C0B1F"/>
  <w15:docId w15:val="{EC65BD6C-0EFF-4127-BA4C-A9A75D2CEF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Liberation Serif" w:hAnsi="Liberation Serif" w:eastAsia="WenQuanYi Micro Hei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</w:style>
  <w:style w:type="paragraph" w:styleId="Heading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hAnsi="Cambria" w:eastAsia="Cambria" w:cs="Cambria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ascii="Times New Roman" w:hAnsi="Times New Roman" w:eastAsia="Times New Roman" w:cs="Times New Roman"/>
      <w:lang w:val="en-GB"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Liberation Sans" w:hAnsi="Liberation Sans" w:eastAsia="WenQuanYi Micro Hei" w:cs="Noto Sans Devanagari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styleId="Index" w:customStyle="1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Comment Text"/>
    <w:basedOn w:val="Standard"/>
    <w:rPr>
      <w:sz w:val="20"/>
      <w:szCs w:val="20"/>
    </w:rPr>
  </w:style>
  <w:style w:type="paragraph" w:styleId="CommentSubject">
    <w:name w:val="Comment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eastAsia="Tahoma" w:cs="Tahoma"/>
      <w:sz w:val="16"/>
      <w:szCs w:val="16"/>
    </w:rPr>
  </w:style>
  <w:style w:type="paragraph" w:styleId="Revision">
    <w:name w:val="Revision"/>
    <w:pPr>
      <w:widowControl/>
      <w:suppressAutoHyphens/>
    </w:pPr>
    <w:rPr>
      <w:rFonts w:ascii="Times New Roman" w:hAnsi="Times New Roman" w:eastAsia="Times New Roman" w:cs="Times New Roman"/>
      <w:lang w:val="en-GB" w:bidi="ar-SA"/>
    </w:rPr>
  </w:style>
  <w:style w:type="character" w:styleId="WW8Num1z0" w:customStyle="1">
    <w:name w:val="WW8Num1z0"/>
    <w:rPr>
      <w:b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Heading1Char" w:customStyle="1">
    <w:name w:val="Heading 1 Char"/>
    <w:rPr>
      <w:rFonts w:ascii="Cambria" w:hAnsi="Cambria" w:eastAsia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Comment Reference"/>
    <w:rPr>
      <w:sz w:val="16"/>
      <w:szCs w:val="16"/>
    </w:rPr>
  </w:style>
  <w:style w:type="character" w:styleId="Internetlink" w:customStyle="1">
    <w:name w:val="Internet link"/>
    <w:rPr>
      <w:color w:val="0563C1"/>
      <w:u w:val="single"/>
    </w:rPr>
  </w:style>
  <w:style w:type="numbering" w:styleId="WW8Num1" w:customStyle="1">
    <w:name w:val="WW8Num1"/>
    <w:basedOn w:val="NoList"/>
    <w:pPr>
      <w:numPr>
        <w:numId w:val="1"/>
      </w:numPr>
    </w:pPr>
  </w:style>
  <w:style w:type="character" w:styleId="Hyperlink">
    <w:name w:val="Hyperlink"/>
    <w:uiPriority w:val="99"/>
    <w:unhideWhenUsed/>
    <w:rsid w:val="001A1840"/>
    <w:rPr>
      <w:color w:val="0000FF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0d5f85451cba44d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5977FD30CEDD43ACFEBC9FBD9D69E5" ma:contentTypeVersion="18" ma:contentTypeDescription="Create a new document." ma:contentTypeScope="" ma:versionID="08b2f9bb1864a4444c3df74b9fafdbd0">
  <xsd:schema xmlns:xsd="http://www.w3.org/2001/XMLSchema" xmlns:xs="http://www.w3.org/2001/XMLSchema" xmlns:p="http://schemas.microsoft.com/office/2006/metadata/properties" xmlns:ns2="82b19800-5081-4fca-bdca-f905279bb48f" xmlns:ns3="75965be1-58e7-42f8-987b-44d5b98ecae3" targetNamespace="http://schemas.microsoft.com/office/2006/metadata/properties" ma:root="true" ma:fieldsID="238a2bae736dbd57c09ac61251ad6f65" ns2:_="" ns3:_="">
    <xsd:import namespace="82b19800-5081-4fca-bdca-f905279bb48f"/>
    <xsd:import namespace="75965be1-58e7-42f8-987b-44d5b98ec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19800-5081-4fca-bdca-f905279bb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2af02a-85ed-49c1-9e13-5cf5afab2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65be1-58e7-42f8-987b-44d5b98eca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df8ac7-947e-4573-9de5-8551b9f33572}" ma:internalName="TaxCatchAll" ma:showField="CatchAllData" ma:web="75965be1-58e7-42f8-987b-44d5b98ec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5965be1-58e7-42f8-987b-44d5b98ecae3">
      <UserInfo>
        <DisplayName>Julie Dennis</DisplayName>
        <AccountId>222</AccountId>
        <AccountType/>
      </UserInfo>
      <UserInfo>
        <DisplayName>Jane Worrell</DisplayName>
        <AccountId>263</AccountId>
        <AccountType/>
      </UserInfo>
    </SharedWithUsers>
    <TaxCatchAll xmlns="75965be1-58e7-42f8-987b-44d5b98ecae3" xsi:nil="true"/>
    <lcf76f155ced4ddcb4097134ff3c332f xmlns="82b19800-5081-4fca-bdca-f905279bb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84CB44-B927-4676-AF1D-AEE7187A0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19800-5081-4fca-bdca-f905279bb48f"/>
    <ds:schemaRef ds:uri="75965be1-58e7-42f8-987b-44d5b98ec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BC2ED-8FE8-4DE2-BC9F-6E3DF9185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922FDB-657E-4546-B2DB-5FCC7616452E}">
  <ds:schemaRefs>
    <ds:schemaRef ds:uri="http://schemas.microsoft.com/office/2006/metadata/properties"/>
    <ds:schemaRef ds:uri="http://schemas.microsoft.com/office/infopath/2007/PartnerControls"/>
    <ds:schemaRef ds:uri="75965be1-58e7-42f8-987b-44d5b98ecae3"/>
    <ds:schemaRef ds:uri="82b19800-5081-4fca-bdca-f905279bb48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Equality and diversity monitoring form template</dc:title>
  <dc:subject/>
  <dc:creator>dwebb</dc:creator>
  <keywords/>
  <lastModifiedBy>Laura Alcock-Ferguson</lastModifiedBy>
  <revision>7</revision>
  <dcterms:created xsi:type="dcterms:W3CDTF">2021-10-05T13:52:00.0000000Z</dcterms:created>
  <dcterms:modified xsi:type="dcterms:W3CDTF">2026-09-16T11:46:35.0888321Z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aredWithUsers">
    <vt:lpwstr>222;#Julie Dennis;#263;#Jane Worrell</vt:lpwstr>
  </property>
  <property fmtid="{D5CDD505-2E9C-101B-9397-08002B2CF9AE}" pid="3" name="_dlc_DocId">
    <vt:lpwstr>IDIG-1590707307-6058</vt:lpwstr>
  </property>
  <property fmtid="{D5CDD505-2E9C-101B-9397-08002B2CF9AE}" pid="4" name="_dlc_DocIdItemGuid">
    <vt:lpwstr>93e37db5-a9e6-4323-90cf-88bfef6d0511</vt:lpwstr>
  </property>
  <property fmtid="{D5CDD505-2E9C-101B-9397-08002B2CF9AE}" pid="5" name="_dlc_DocIdUrl">
    <vt:lpwstr>https://acasorguk.sharepoint.com/sites/ig/_layouts/15/DocIdRedir.aspx?ID=IDIG-1590707307-6058, IDIG-1590707307-6058</vt:lpwstr>
  </property>
  <property fmtid="{D5CDD505-2E9C-101B-9397-08002B2CF9AE}" pid="6" name="display_urn:schemas-microsoft-com:office:office#SharedWithUsers">
    <vt:lpwstr>Julie Dennis;Jane Worrell</vt:lpwstr>
  </property>
  <property fmtid="{D5CDD505-2E9C-101B-9397-08002B2CF9AE}" pid="7" name="ContentTypeId">
    <vt:lpwstr>0x010100BC5977FD30CEDD43ACFEBC9FBD9D69E5</vt:lpwstr>
  </property>
  <property fmtid="{D5CDD505-2E9C-101B-9397-08002B2CF9AE}" pid="8" name="MediaServiceImageTags">
    <vt:lpwstr/>
  </property>
</Properties>
</file>